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E" w:rsidRDefault="003E6D6F" w:rsidP="003E6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E85228" w:rsidRDefault="00E85228" w:rsidP="003E6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РАЗНОВОЗРАСТНАЯ ГРУППА</w:t>
      </w:r>
    </w:p>
    <w:tbl>
      <w:tblPr>
        <w:tblStyle w:val="a3"/>
        <w:tblW w:w="10091" w:type="dxa"/>
        <w:tblInd w:w="-459" w:type="dxa"/>
        <w:tblLook w:val="04A0" w:firstRow="1" w:lastRow="0" w:firstColumn="1" w:lastColumn="0" w:noHBand="0" w:noVBand="1"/>
      </w:tblPr>
      <w:tblGrid>
        <w:gridCol w:w="567"/>
        <w:gridCol w:w="4678"/>
        <w:gridCol w:w="2028"/>
        <w:gridCol w:w="2818"/>
      </w:tblGrid>
      <w:tr w:rsidR="003E6D6F" w:rsidTr="00F20ECD">
        <w:tc>
          <w:tcPr>
            <w:tcW w:w="10091" w:type="dxa"/>
            <w:gridSpan w:val="4"/>
          </w:tcPr>
          <w:p w:rsidR="003E6D6F" w:rsidRPr="00744298" w:rsidRDefault="003E6D6F" w:rsidP="003E6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sz w:val="24"/>
                <w:szCs w:val="24"/>
              </w:rPr>
              <w:t>УЧЕБНО -</w:t>
            </w:r>
            <w:r w:rsidR="0056677B" w:rsidRPr="00744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29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624ADB" w:rsidTr="00744298">
        <w:tc>
          <w:tcPr>
            <w:tcW w:w="567" w:type="dxa"/>
          </w:tcPr>
          <w:p w:rsidR="00624ADB" w:rsidRDefault="00624ADB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6" w:type="dxa"/>
            <w:gridSpan w:val="2"/>
          </w:tcPr>
          <w:p w:rsidR="00624ADB" w:rsidRDefault="00624ADB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Т.И.Бабаева «Детство»: Примерная образовательная программа дошкольного образования»</w:t>
            </w:r>
          </w:p>
        </w:tc>
        <w:tc>
          <w:tcPr>
            <w:tcW w:w="2818" w:type="dxa"/>
          </w:tcPr>
          <w:p w:rsidR="00624ADB" w:rsidRDefault="00624ADB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Детство-Пресс», 2014</w:t>
            </w:r>
          </w:p>
        </w:tc>
      </w:tr>
      <w:tr w:rsidR="00624ADB" w:rsidTr="00744298">
        <w:tc>
          <w:tcPr>
            <w:tcW w:w="567" w:type="dxa"/>
          </w:tcPr>
          <w:p w:rsidR="00624ADB" w:rsidRDefault="00967BED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6" w:type="dxa"/>
            <w:gridSpan w:val="2"/>
          </w:tcPr>
          <w:p w:rsidR="00624ADB" w:rsidRDefault="00967BED" w:rsidP="0096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Т.И.Бабаева «Мониторинг в детском саду!</w:t>
            </w:r>
          </w:p>
        </w:tc>
        <w:tc>
          <w:tcPr>
            <w:tcW w:w="2818" w:type="dxa"/>
          </w:tcPr>
          <w:p w:rsidR="00624ADB" w:rsidRDefault="00967BED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Детство-Пресс», 2011</w:t>
            </w:r>
          </w:p>
        </w:tc>
      </w:tr>
      <w:tr w:rsidR="00624ADB" w:rsidTr="00F20ECD">
        <w:tc>
          <w:tcPr>
            <w:tcW w:w="10091" w:type="dxa"/>
            <w:gridSpan w:val="4"/>
          </w:tcPr>
          <w:p w:rsidR="00624ADB" w:rsidRPr="00744298" w:rsidRDefault="00624ADB" w:rsidP="007442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</w:tr>
      <w:tr w:rsidR="003E6D6F" w:rsidTr="00744298">
        <w:trPr>
          <w:trHeight w:val="420"/>
        </w:trPr>
        <w:tc>
          <w:tcPr>
            <w:tcW w:w="567" w:type="dxa"/>
          </w:tcPr>
          <w:p w:rsidR="003E6D6F" w:rsidRDefault="003E6D6F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E6D6F" w:rsidRPr="003E6D6F" w:rsidRDefault="003E6D6F" w:rsidP="003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6" w:type="dxa"/>
            <w:gridSpan w:val="2"/>
          </w:tcPr>
          <w:p w:rsidR="003E6D6F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6F">
              <w:rPr>
                <w:rFonts w:ascii="Times New Roman" w:hAnsi="Times New Roman" w:cs="Times New Roman"/>
                <w:sz w:val="24"/>
                <w:szCs w:val="24"/>
              </w:rPr>
              <w:t>О.С.Ушакова «Занятия по развитию речи в д/</w:t>
            </w:r>
            <w:proofErr w:type="gramStart"/>
            <w:r w:rsidRPr="003E6D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6D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6D6F" w:rsidRPr="003E6D6F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44BF1" w:rsidRPr="003E6D6F" w:rsidRDefault="003E6D6F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6F">
              <w:rPr>
                <w:rFonts w:ascii="Times New Roman" w:hAnsi="Times New Roman" w:cs="Times New Roman"/>
                <w:sz w:val="24"/>
                <w:szCs w:val="24"/>
              </w:rPr>
              <w:t>М.: «Совершенство», 1999</w:t>
            </w:r>
          </w:p>
        </w:tc>
      </w:tr>
      <w:tr w:rsidR="00C44BF1" w:rsidTr="00744298">
        <w:trPr>
          <w:trHeight w:val="273"/>
        </w:trPr>
        <w:tc>
          <w:tcPr>
            <w:tcW w:w="567" w:type="dxa"/>
          </w:tcPr>
          <w:p w:rsidR="00C44BF1" w:rsidRPr="00C44BF1" w:rsidRDefault="00C44BF1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6" w:type="dxa"/>
            <w:gridSpan w:val="2"/>
          </w:tcPr>
          <w:p w:rsidR="00C44BF1" w:rsidRPr="003E6D6F" w:rsidRDefault="00C44BF1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в старшей группе»</w:t>
            </w:r>
          </w:p>
        </w:tc>
        <w:tc>
          <w:tcPr>
            <w:tcW w:w="2818" w:type="dxa"/>
          </w:tcPr>
          <w:p w:rsidR="00C44BF1" w:rsidRPr="003E6D6F" w:rsidRDefault="00C44BF1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ТЦ «Учитель», 2006</w:t>
            </w:r>
          </w:p>
        </w:tc>
      </w:tr>
      <w:tr w:rsidR="00C44BF1" w:rsidTr="00744298">
        <w:trPr>
          <w:trHeight w:val="285"/>
        </w:trPr>
        <w:tc>
          <w:tcPr>
            <w:tcW w:w="567" w:type="dxa"/>
          </w:tcPr>
          <w:p w:rsidR="00C44BF1" w:rsidRPr="00C44BF1" w:rsidRDefault="00C44BF1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06" w:type="dxa"/>
            <w:gridSpan w:val="2"/>
          </w:tcPr>
          <w:p w:rsidR="00C44BF1" w:rsidRDefault="00C44BF1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О.В.Акулова «Чтение художественной литературы»</w:t>
            </w:r>
          </w:p>
        </w:tc>
        <w:tc>
          <w:tcPr>
            <w:tcW w:w="2818" w:type="dxa"/>
          </w:tcPr>
          <w:p w:rsidR="00C44BF1" w:rsidRDefault="00C44BF1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«Сфера», 2012</w:t>
            </w:r>
          </w:p>
        </w:tc>
      </w:tr>
      <w:tr w:rsidR="00C44BF1" w:rsidTr="00744298">
        <w:trPr>
          <w:trHeight w:val="324"/>
        </w:trPr>
        <w:tc>
          <w:tcPr>
            <w:tcW w:w="567" w:type="dxa"/>
          </w:tcPr>
          <w:p w:rsidR="00C44BF1" w:rsidRDefault="00C44BF1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06" w:type="dxa"/>
            <w:gridSpan w:val="2"/>
          </w:tcPr>
          <w:p w:rsidR="00C44BF1" w:rsidRDefault="00C44BF1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Л.Е.Кыласова «Развитие речи в старшей группе»</w:t>
            </w:r>
          </w:p>
        </w:tc>
        <w:tc>
          <w:tcPr>
            <w:tcW w:w="2818" w:type="dxa"/>
          </w:tcPr>
          <w:p w:rsidR="00C44BF1" w:rsidRDefault="00C44BF1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«Учитель», 2007</w:t>
            </w:r>
          </w:p>
        </w:tc>
      </w:tr>
      <w:tr w:rsidR="00C44BF1" w:rsidTr="00744298">
        <w:trPr>
          <w:trHeight w:val="288"/>
        </w:trPr>
        <w:tc>
          <w:tcPr>
            <w:tcW w:w="567" w:type="dxa"/>
          </w:tcPr>
          <w:p w:rsidR="00C44BF1" w:rsidRDefault="00C44BF1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06" w:type="dxa"/>
            <w:gridSpan w:val="2"/>
          </w:tcPr>
          <w:p w:rsidR="00C44BF1" w:rsidRDefault="00C44BF1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Т.Е. Ковригина «Занимательное обучение чтению»</w:t>
            </w:r>
          </w:p>
        </w:tc>
        <w:tc>
          <w:tcPr>
            <w:tcW w:w="2818" w:type="dxa"/>
          </w:tcPr>
          <w:p w:rsidR="00C44BF1" w:rsidRDefault="00C44BF1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«Учитель», 2009</w:t>
            </w:r>
          </w:p>
        </w:tc>
      </w:tr>
      <w:tr w:rsidR="00C44BF1" w:rsidTr="00744298">
        <w:trPr>
          <w:trHeight w:val="480"/>
        </w:trPr>
        <w:tc>
          <w:tcPr>
            <w:tcW w:w="567" w:type="dxa"/>
          </w:tcPr>
          <w:p w:rsidR="00C44BF1" w:rsidRDefault="00C44BF1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D2DA1" w:rsidRDefault="001D2DA1" w:rsidP="003E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:rsidR="00C44BF1" w:rsidRDefault="00C44BF1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Т.И.Петрова «Игры и занятия по развитию речи дошкольников»</w:t>
            </w:r>
          </w:p>
        </w:tc>
        <w:tc>
          <w:tcPr>
            <w:tcW w:w="2818" w:type="dxa"/>
          </w:tcPr>
          <w:p w:rsidR="00C44BF1" w:rsidRDefault="00C44BF1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«Пресса», 2004</w:t>
            </w:r>
          </w:p>
        </w:tc>
      </w:tr>
      <w:tr w:rsidR="001D2DA1" w:rsidTr="00744298">
        <w:trPr>
          <w:trHeight w:val="290"/>
        </w:trPr>
        <w:tc>
          <w:tcPr>
            <w:tcW w:w="10091" w:type="dxa"/>
            <w:gridSpan w:val="4"/>
          </w:tcPr>
          <w:p w:rsidR="001D2DA1" w:rsidRPr="00744298" w:rsidRDefault="001D2DA1" w:rsidP="007442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1D2DA1" w:rsidTr="00744298">
        <w:trPr>
          <w:trHeight w:val="423"/>
        </w:trPr>
        <w:tc>
          <w:tcPr>
            <w:tcW w:w="567" w:type="dxa"/>
          </w:tcPr>
          <w:p w:rsidR="001D2DA1" w:rsidRDefault="001D2DA1" w:rsidP="001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47F2D" w:rsidRPr="001D2DA1" w:rsidRDefault="00247F2D" w:rsidP="0024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:rsidR="00247F2D" w:rsidRPr="001D2DA1" w:rsidRDefault="00247F2D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ADB">
              <w:rPr>
                <w:rFonts w:ascii="Times New Roman" w:hAnsi="Times New Roman" w:cs="Times New Roman"/>
                <w:sz w:val="24"/>
                <w:szCs w:val="24"/>
              </w:rPr>
              <w:t>В.П.Новикова «Математика в детском саду. Средний дошкольный возраст»</w:t>
            </w:r>
          </w:p>
        </w:tc>
        <w:tc>
          <w:tcPr>
            <w:tcW w:w="2818" w:type="dxa"/>
          </w:tcPr>
          <w:p w:rsidR="00247F2D" w:rsidRPr="001D2DA1" w:rsidRDefault="00247F2D" w:rsidP="0062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ADB">
              <w:rPr>
                <w:rFonts w:ascii="Times New Roman" w:hAnsi="Times New Roman" w:cs="Times New Roman"/>
                <w:sz w:val="24"/>
                <w:szCs w:val="24"/>
              </w:rPr>
              <w:t>М.: Мозаика-Синтез,2000</w:t>
            </w:r>
          </w:p>
        </w:tc>
      </w:tr>
      <w:tr w:rsidR="00624ADB" w:rsidTr="00744298">
        <w:trPr>
          <w:trHeight w:val="525"/>
        </w:trPr>
        <w:tc>
          <w:tcPr>
            <w:tcW w:w="567" w:type="dxa"/>
          </w:tcPr>
          <w:p w:rsidR="00624ADB" w:rsidRDefault="00624ADB" w:rsidP="001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24ADB" w:rsidRDefault="00624ADB" w:rsidP="0024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:rsidR="00624ADB" w:rsidRDefault="00624ADB" w:rsidP="0062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В.П.Новикова «Математика в детском саду. Старший дошкольный возраст»</w:t>
            </w:r>
          </w:p>
        </w:tc>
        <w:tc>
          <w:tcPr>
            <w:tcW w:w="2818" w:type="dxa"/>
          </w:tcPr>
          <w:p w:rsidR="00624ADB" w:rsidRPr="001D2DA1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Мозаика-Синтез,2000</w:t>
            </w:r>
          </w:p>
        </w:tc>
      </w:tr>
      <w:tr w:rsidR="00624ADB" w:rsidTr="00744298">
        <w:trPr>
          <w:trHeight w:val="405"/>
        </w:trPr>
        <w:tc>
          <w:tcPr>
            <w:tcW w:w="567" w:type="dxa"/>
          </w:tcPr>
          <w:p w:rsidR="00624ADB" w:rsidRDefault="00624ADB" w:rsidP="001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24ADB" w:rsidRDefault="00624ADB" w:rsidP="0024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:rsidR="00624ADB" w:rsidRDefault="00624ADB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в старшей группе. Познавательное развитие»</w:t>
            </w:r>
          </w:p>
        </w:tc>
        <w:tc>
          <w:tcPr>
            <w:tcW w:w="2818" w:type="dxa"/>
          </w:tcPr>
          <w:p w:rsidR="00624ADB" w:rsidRDefault="00624ADB" w:rsidP="001D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DB" w:rsidRDefault="00624ADB" w:rsidP="001D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«Учитель», 2005</w:t>
            </w:r>
          </w:p>
        </w:tc>
      </w:tr>
      <w:tr w:rsidR="00624ADB" w:rsidTr="00744298">
        <w:trPr>
          <w:trHeight w:val="480"/>
        </w:trPr>
        <w:tc>
          <w:tcPr>
            <w:tcW w:w="567" w:type="dxa"/>
          </w:tcPr>
          <w:p w:rsidR="00624ADB" w:rsidRDefault="00624ADB" w:rsidP="001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24ADB" w:rsidRDefault="00624ADB" w:rsidP="0024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:rsidR="00624ADB" w:rsidRDefault="00624ADB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Н.Н.Кондратьева «Мы». Программа экологического образования детей.</w:t>
            </w:r>
          </w:p>
        </w:tc>
        <w:tc>
          <w:tcPr>
            <w:tcW w:w="2818" w:type="dxa"/>
          </w:tcPr>
          <w:p w:rsidR="00624ADB" w:rsidRDefault="00624ADB" w:rsidP="001D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Детство-Пресс», 2002</w:t>
            </w:r>
          </w:p>
        </w:tc>
      </w:tr>
      <w:tr w:rsidR="00624ADB" w:rsidTr="00744298">
        <w:trPr>
          <w:trHeight w:val="480"/>
        </w:trPr>
        <w:tc>
          <w:tcPr>
            <w:tcW w:w="567" w:type="dxa"/>
          </w:tcPr>
          <w:p w:rsidR="00624ADB" w:rsidRDefault="00624ADB" w:rsidP="001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24ADB" w:rsidRDefault="00624ADB" w:rsidP="0024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:rsidR="00624ADB" w:rsidRDefault="00624ADB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В.Н.Волочкова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в старшей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8" w:type="dxa"/>
          </w:tcPr>
          <w:p w:rsidR="00624ADB" w:rsidRDefault="00624ADB" w:rsidP="001D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«Учитель», 2004</w:t>
            </w:r>
          </w:p>
          <w:p w:rsidR="00624ADB" w:rsidRDefault="00624ADB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DB" w:rsidTr="00744298">
        <w:trPr>
          <w:trHeight w:val="420"/>
        </w:trPr>
        <w:tc>
          <w:tcPr>
            <w:tcW w:w="567" w:type="dxa"/>
          </w:tcPr>
          <w:p w:rsidR="00624ADB" w:rsidRDefault="00624ADB" w:rsidP="001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24ADB" w:rsidRDefault="00624ADB" w:rsidP="0024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:rsidR="00624ADB" w:rsidRDefault="00624ADB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В.Н.Волочкова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в старшей группе. Математика»</w:t>
            </w:r>
          </w:p>
        </w:tc>
        <w:tc>
          <w:tcPr>
            <w:tcW w:w="2818" w:type="dxa"/>
          </w:tcPr>
          <w:p w:rsidR="00624ADB" w:rsidRDefault="00624ADB" w:rsidP="001D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«Учитель», 2004</w:t>
            </w:r>
          </w:p>
          <w:p w:rsidR="00624ADB" w:rsidRDefault="00624ADB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DB" w:rsidTr="00744298">
        <w:trPr>
          <w:trHeight w:val="525"/>
        </w:trPr>
        <w:tc>
          <w:tcPr>
            <w:tcW w:w="567" w:type="dxa"/>
          </w:tcPr>
          <w:p w:rsidR="00624ADB" w:rsidRDefault="00624ADB" w:rsidP="001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24ADB" w:rsidRDefault="00624ADB" w:rsidP="0024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:rsidR="00624ADB" w:rsidRDefault="00624ADB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Л.В.Колесова «Математическое развитие детей 4-7 лет»</w:t>
            </w:r>
          </w:p>
        </w:tc>
        <w:tc>
          <w:tcPr>
            <w:tcW w:w="2818" w:type="dxa"/>
          </w:tcPr>
          <w:p w:rsidR="00624ADB" w:rsidRDefault="00624ADB" w:rsidP="002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«Учитель», 2012</w:t>
            </w:r>
          </w:p>
          <w:p w:rsidR="00624ADB" w:rsidRDefault="00624ADB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DB" w:rsidTr="00744298">
        <w:trPr>
          <w:trHeight w:val="465"/>
        </w:trPr>
        <w:tc>
          <w:tcPr>
            <w:tcW w:w="567" w:type="dxa"/>
          </w:tcPr>
          <w:p w:rsidR="00624ADB" w:rsidRDefault="00624ADB" w:rsidP="001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24ADB" w:rsidRDefault="00624ADB" w:rsidP="0024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:rsidR="00624ADB" w:rsidRDefault="00624ADB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Ю.Соколова «Тесты на интеллектуальное развитие ребенка 5-6лет»</w:t>
            </w:r>
          </w:p>
        </w:tc>
        <w:tc>
          <w:tcPr>
            <w:tcW w:w="2818" w:type="dxa"/>
          </w:tcPr>
          <w:p w:rsidR="00624ADB" w:rsidRDefault="00624ADB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ЭКСМО, 2003</w:t>
            </w:r>
          </w:p>
          <w:p w:rsidR="00624ADB" w:rsidRDefault="00624ADB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DB" w:rsidTr="00744298">
        <w:trPr>
          <w:trHeight w:val="555"/>
        </w:trPr>
        <w:tc>
          <w:tcPr>
            <w:tcW w:w="567" w:type="dxa"/>
          </w:tcPr>
          <w:p w:rsidR="00624ADB" w:rsidRDefault="00624ADB" w:rsidP="0024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706" w:type="dxa"/>
            <w:gridSpan w:val="2"/>
          </w:tcPr>
          <w:p w:rsidR="00624ADB" w:rsidRDefault="00624ADB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Л.Ф.Тихомирова «Упражнения на каждый день: логика для дошкольников»</w:t>
            </w:r>
          </w:p>
        </w:tc>
        <w:tc>
          <w:tcPr>
            <w:tcW w:w="2818" w:type="dxa"/>
          </w:tcPr>
          <w:p w:rsidR="00624ADB" w:rsidRDefault="00624ADB" w:rsidP="003E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Я.: Академия Холдинг, 2000</w:t>
            </w:r>
          </w:p>
        </w:tc>
      </w:tr>
      <w:tr w:rsidR="00624ADB" w:rsidTr="00F20ECD">
        <w:trPr>
          <w:trHeight w:val="405"/>
        </w:trPr>
        <w:tc>
          <w:tcPr>
            <w:tcW w:w="10091" w:type="dxa"/>
            <w:gridSpan w:val="4"/>
          </w:tcPr>
          <w:p w:rsidR="00624ADB" w:rsidRPr="00744298" w:rsidRDefault="00624ADB" w:rsidP="007442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624ADB" w:rsidTr="00744298">
        <w:trPr>
          <w:trHeight w:val="525"/>
        </w:trPr>
        <w:tc>
          <w:tcPr>
            <w:tcW w:w="567" w:type="dxa"/>
          </w:tcPr>
          <w:p w:rsidR="00624ADB" w:rsidRDefault="00624ADB" w:rsidP="0054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24ADB" w:rsidRPr="001D2DA1" w:rsidRDefault="00624ADB" w:rsidP="0054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:rsidR="00624ADB" w:rsidRPr="001D2DA1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О.В.Чермашенцева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безопасного поведения дошкольников»</w:t>
            </w:r>
          </w:p>
        </w:tc>
        <w:tc>
          <w:tcPr>
            <w:tcW w:w="2818" w:type="dxa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«Учитель», 2008</w:t>
            </w:r>
          </w:p>
          <w:p w:rsidR="00624ADB" w:rsidRPr="001D2DA1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DB" w:rsidTr="00744298">
        <w:trPr>
          <w:trHeight w:val="630"/>
        </w:trPr>
        <w:tc>
          <w:tcPr>
            <w:tcW w:w="567" w:type="dxa"/>
          </w:tcPr>
          <w:p w:rsidR="00624ADB" w:rsidRDefault="00624ADB" w:rsidP="0054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24ADB" w:rsidRDefault="00624ADB" w:rsidP="0054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«Я-Ты-Мы». Программа социально-эмоционального развития»</w:t>
            </w:r>
          </w:p>
        </w:tc>
        <w:tc>
          <w:tcPr>
            <w:tcW w:w="2818" w:type="dxa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«Мозаика-Синтез», 2003</w:t>
            </w:r>
          </w:p>
        </w:tc>
      </w:tr>
      <w:tr w:rsidR="00624ADB" w:rsidTr="00744298">
        <w:trPr>
          <w:trHeight w:val="630"/>
        </w:trPr>
        <w:tc>
          <w:tcPr>
            <w:tcW w:w="567" w:type="dxa"/>
          </w:tcPr>
          <w:p w:rsidR="00624ADB" w:rsidRDefault="00624ADB" w:rsidP="0054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06" w:type="dxa"/>
            <w:gridSpan w:val="2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занятия с детьми средней и старшей группы»</w:t>
            </w:r>
          </w:p>
        </w:tc>
        <w:tc>
          <w:tcPr>
            <w:tcW w:w="2818" w:type="dxa"/>
          </w:tcPr>
          <w:p w:rsidR="00624ADB" w:rsidRDefault="00624ADB" w:rsidP="0062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«Учитель», 2007</w:t>
            </w:r>
          </w:p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DB" w:rsidTr="00F20ECD">
        <w:trPr>
          <w:trHeight w:val="489"/>
        </w:trPr>
        <w:tc>
          <w:tcPr>
            <w:tcW w:w="10091" w:type="dxa"/>
            <w:gridSpan w:val="4"/>
          </w:tcPr>
          <w:p w:rsidR="00624ADB" w:rsidRPr="00744298" w:rsidRDefault="00624ADB" w:rsidP="007442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624ADB" w:rsidTr="00744298">
        <w:trPr>
          <w:trHeight w:val="480"/>
        </w:trPr>
        <w:tc>
          <w:tcPr>
            <w:tcW w:w="567" w:type="dxa"/>
          </w:tcPr>
          <w:p w:rsidR="00624ADB" w:rsidRDefault="00624ADB" w:rsidP="0054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Арсенина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занятия»</w:t>
            </w:r>
          </w:p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«Учитель», 2012</w:t>
            </w:r>
          </w:p>
          <w:p w:rsidR="00624ADB" w:rsidRDefault="00624ADB" w:rsidP="00A0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DB" w:rsidTr="00744298">
        <w:trPr>
          <w:trHeight w:val="450"/>
        </w:trPr>
        <w:tc>
          <w:tcPr>
            <w:tcW w:w="567" w:type="dxa"/>
          </w:tcPr>
          <w:p w:rsidR="00624ADB" w:rsidRDefault="00624ADB" w:rsidP="0054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А.Г.Гогоберидзе «Образовательная область. Музыка»</w:t>
            </w:r>
          </w:p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624ADB" w:rsidRDefault="00624ADB" w:rsidP="00A0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Детство-Пресс», 2013</w:t>
            </w:r>
          </w:p>
        </w:tc>
      </w:tr>
      <w:tr w:rsidR="00624ADB" w:rsidTr="00744298">
        <w:trPr>
          <w:trHeight w:val="435"/>
        </w:trPr>
        <w:tc>
          <w:tcPr>
            <w:tcW w:w="567" w:type="dxa"/>
          </w:tcPr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А.Г.Гогоберидзе «Художественное творчество»</w:t>
            </w:r>
          </w:p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624ADB" w:rsidRDefault="00624ADB" w:rsidP="00A0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Детство-Пресс», 2002</w:t>
            </w:r>
          </w:p>
        </w:tc>
      </w:tr>
      <w:tr w:rsidR="00624ADB" w:rsidTr="00744298">
        <w:trPr>
          <w:trHeight w:val="465"/>
        </w:trPr>
        <w:tc>
          <w:tcPr>
            <w:tcW w:w="567" w:type="dxa"/>
          </w:tcPr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деятельности. Старшая группа»</w:t>
            </w:r>
          </w:p>
        </w:tc>
        <w:tc>
          <w:tcPr>
            <w:tcW w:w="2818" w:type="dxa"/>
          </w:tcPr>
          <w:p w:rsidR="00624ADB" w:rsidRDefault="00624ADB" w:rsidP="00A0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2003</w:t>
            </w:r>
          </w:p>
          <w:p w:rsidR="00624ADB" w:rsidRDefault="00624ADB" w:rsidP="00A0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DB" w:rsidTr="00744298">
        <w:trPr>
          <w:trHeight w:val="480"/>
        </w:trPr>
        <w:tc>
          <w:tcPr>
            <w:tcW w:w="567" w:type="dxa"/>
          </w:tcPr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изобразительной деятельности. Средняя группа»</w:t>
            </w:r>
          </w:p>
        </w:tc>
        <w:tc>
          <w:tcPr>
            <w:tcW w:w="2818" w:type="dxa"/>
          </w:tcPr>
          <w:p w:rsidR="00624ADB" w:rsidRDefault="00624ADB" w:rsidP="00A0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2006</w:t>
            </w:r>
          </w:p>
          <w:p w:rsidR="00624ADB" w:rsidRDefault="00624ADB" w:rsidP="00A0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DB" w:rsidTr="00744298">
        <w:trPr>
          <w:trHeight w:val="330"/>
        </w:trPr>
        <w:tc>
          <w:tcPr>
            <w:tcW w:w="567" w:type="dxa"/>
          </w:tcPr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06" w:type="dxa"/>
            <w:gridSpan w:val="2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В.Н.Волчкова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занятий в старшей группе»</w:t>
            </w:r>
          </w:p>
        </w:tc>
        <w:tc>
          <w:tcPr>
            <w:tcW w:w="2818" w:type="dxa"/>
          </w:tcPr>
          <w:p w:rsidR="00624ADB" w:rsidRDefault="00624ADB" w:rsidP="00A0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«Учитель», 2004</w:t>
            </w:r>
          </w:p>
        </w:tc>
      </w:tr>
      <w:tr w:rsidR="00624ADB" w:rsidTr="00744298">
        <w:trPr>
          <w:trHeight w:val="540"/>
        </w:trPr>
        <w:tc>
          <w:tcPr>
            <w:tcW w:w="567" w:type="dxa"/>
          </w:tcPr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06" w:type="dxa"/>
            <w:gridSpan w:val="2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Е.М.Кузнецова «Художественное моделирование и конструирование».</w:t>
            </w:r>
          </w:p>
        </w:tc>
        <w:tc>
          <w:tcPr>
            <w:tcW w:w="2818" w:type="dxa"/>
          </w:tcPr>
          <w:p w:rsidR="00624ADB" w:rsidRDefault="00624ADB" w:rsidP="00A0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«Учитель», 2011</w:t>
            </w:r>
          </w:p>
          <w:p w:rsidR="00624ADB" w:rsidRDefault="00624ADB" w:rsidP="00A0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DB" w:rsidTr="00F20ECD">
        <w:trPr>
          <w:trHeight w:val="498"/>
        </w:trPr>
        <w:tc>
          <w:tcPr>
            <w:tcW w:w="10091" w:type="dxa"/>
            <w:gridSpan w:val="4"/>
          </w:tcPr>
          <w:p w:rsidR="00624ADB" w:rsidRPr="00744298" w:rsidRDefault="00624ADB" w:rsidP="007442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624ADB" w:rsidTr="00744298">
        <w:trPr>
          <w:trHeight w:val="419"/>
        </w:trPr>
        <w:tc>
          <w:tcPr>
            <w:tcW w:w="567" w:type="dxa"/>
          </w:tcPr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6" w:type="dxa"/>
            <w:gridSpan w:val="2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Т.С.Грядкина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</w:t>
            </w:r>
          </w:p>
        </w:tc>
        <w:tc>
          <w:tcPr>
            <w:tcW w:w="2818" w:type="dxa"/>
          </w:tcPr>
          <w:p w:rsidR="00624ADB" w:rsidRDefault="00624ADB" w:rsidP="00A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Детство-Пресс», 2013</w:t>
            </w:r>
          </w:p>
        </w:tc>
      </w:tr>
      <w:tr w:rsidR="00624ADB" w:rsidTr="00744298">
        <w:trPr>
          <w:trHeight w:val="425"/>
        </w:trPr>
        <w:tc>
          <w:tcPr>
            <w:tcW w:w="567" w:type="dxa"/>
          </w:tcPr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6" w:type="dxa"/>
            <w:gridSpan w:val="2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«Спортивные занятия на открытом воздухе для детей 3-7лет»</w:t>
            </w:r>
          </w:p>
        </w:tc>
        <w:tc>
          <w:tcPr>
            <w:tcW w:w="2818" w:type="dxa"/>
          </w:tcPr>
          <w:p w:rsidR="00624ADB" w:rsidRDefault="00624ADB" w:rsidP="00A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«Учитель», 2010</w:t>
            </w:r>
          </w:p>
          <w:p w:rsidR="00624ADB" w:rsidRDefault="00624ADB" w:rsidP="00A0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DB" w:rsidTr="00744298">
        <w:trPr>
          <w:trHeight w:val="525"/>
        </w:trPr>
        <w:tc>
          <w:tcPr>
            <w:tcW w:w="567" w:type="dxa"/>
          </w:tcPr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И.В.Кравченко «Прогулки в детском саду. Старшая группа»</w:t>
            </w:r>
          </w:p>
        </w:tc>
        <w:tc>
          <w:tcPr>
            <w:tcW w:w="2818" w:type="dxa"/>
          </w:tcPr>
          <w:p w:rsidR="00624ADB" w:rsidRDefault="00624ADB" w:rsidP="00A0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«Сфера»,2008</w:t>
            </w:r>
          </w:p>
          <w:p w:rsidR="00624ADB" w:rsidRDefault="00624ADB" w:rsidP="00A0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DB" w:rsidTr="00744298">
        <w:trPr>
          <w:trHeight w:val="330"/>
        </w:trPr>
        <w:tc>
          <w:tcPr>
            <w:tcW w:w="567" w:type="dxa"/>
          </w:tcPr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06" w:type="dxa"/>
            <w:gridSpan w:val="2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И.М.Сучкова «Физическое развитие детей 2-7лет»</w:t>
            </w:r>
          </w:p>
        </w:tc>
        <w:tc>
          <w:tcPr>
            <w:tcW w:w="2818" w:type="dxa"/>
          </w:tcPr>
          <w:p w:rsidR="00624ADB" w:rsidRDefault="00624ADB" w:rsidP="00A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«Учитель», 2012</w:t>
            </w:r>
          </w:p>
        </w:tc>
      </w:tr>
      <w:tr w:rsidR="00624ADB" w:rsidTr="00744298">
        <w:trPr>
          <w:trHeight w:val="378"/>
        </w:trPr>
        <w:tc>
          <w:tcPr>
            <w:tcW w:w="567" w:type="dxa"/>
          </w:tcPr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Е.Ю.Александрова «Оздоровительная работа в ДОУ»</w:t>
            </w:r>
          </w:p>
        </w:tc>
        <w:tc>
          <w:tcPr>
            <w:tcW w:w="2818" w:type="dxa"/>
          </w:tcPr>
          <w:p w:rsidR="00624ADB" w:rsidRDefault="00624ADB" w:rsidP="00A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«Учитель», 2016</w:t>
            </w:r>
          </w:p>
          <w:p w:rsidR="00624ADB" w:rsidRDefault="00624ADB" w:rsidP="00A0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ED" w:rsidTr="00F20ECD">
        <w:trPr>
          <w:trHeight w:val="963"/>
        </w:trPr>
        <w:tc>
          <w:tcPr>
            <w:tcW w:w="10091" w:type="dxa"/>
            <w:gridSpan w:val="4"/>
            <w:tcBorders>
              <w:bottom w:val="single" w:sz="4" w:space="0" w:color="auto"/>
            </w:tcBorders>
          </w:tcPr>
          <w:p w:rsidR="00E9396B" w:rsidRDefault="00967BED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96B" w:rsidRPr="00744298" w:rsidRDefault="00E9396B" w:rsidP="0055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:rsidR="00967BED" w:rsidRDefault="00967BED" w:rsidP="00550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DB" w:rsidTr="00744298">
        <w:trPr>
          <w:trHeight w:val="363"/>
        </w:trPr>
        <w:tc>
          <w:tcPr>
            <w:tcW w:w="567" w:type="dxa"/>
          </w:tcPr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6" w:type="dxa"/>
            <w:gridSpan w:val="2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энциклопедия дошкольника.</w:t>
            </w:r>
          </w:p>
        </w:tc>
        <w:tc>
          <w:tcPr>
            <w:tcW w:w="2818" w:type="dxa"/>
          </w:tcPr>
          <w:p w:rsidR="00624ADB" w:rsidRDefault="00624ADB" w:rsidP="00A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АСТ МОСКВА, 2009</w:t>
            </w:r>
          </w:p>
        </w:tc>
      </w:tr>
      <w:tr w:rsidR="00624ADB" w:rsidTr="00744298">
        <w:trPr>
          <w:trHeight w:val="327"/>
        </w:trPr>
        <w:tc>
          <w:tcPr>
            <w:tcW w:w="567" w:type="dxa"/>
          </w:tcPr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6" w:type="dxa"/>
            <w:gridSpan w:val="2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по подготовке детей к школе.</w:t>
            </w:r>
          </w:p>
        </w:tc>
        <w:tc>
          <w:tcPr>
            <w:tcW w:w="2818" w:type="dxa"/>
          </w:tcPr>
          <w:p w:rsidR="00624ADB" w:rsidRDefault="00624ADB" w:rsidP="00B0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М.:АСТ МОСКВА, 2013</w:t>
            </w:r>
          </w:p>
        </w:tc>
      </w:tr>
      <w:tr w:rsidR="00624ADB" w:rsidTr="00744298">
        <w:trPr>
          <w:trHeight w:val="315"/>
        </w:trPr>
        <w:tc>
          <w:tcPr>
            <w:tcW w:w="567" w:type="dxa"/>
          </w:tcPr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06" w:type="dxa"/>
            <w:gridSpan w:val="2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Большая иллюстрированная энциклопедия для детей.</w:t>
            </w:r>
          </w:p>
        </w:tc>
        <w:tc>
          <w:tcPr>
            <w:tcW w:w="2818" w:type="dxa"/>
          </w:tcPr>
          <w:p w:rsidR="00624ADB" w:rsidRDefault="00624ADB" w:rsidP="00A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РИПОЛ, 2014</w:t>
            </w:r>
          </w:p>
        </w:tc>
      </w:tr>
      <w:tr w:rsidR="00624ADB" w:rsidTr="00744298">
        <w:trPr>
          <w:trHeight w:val="309"/>
        </w:trPr>
        <w:tc>
          <w:tcPr>
            <w:tcW w:w="567" w:type="dxa"/>
          </w:tcPr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06" w:type="dxa"/>
            <w:gridSpan w:val="2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Книга-мечта о язычках и звуках.</w:t>
            </w:r>
          </w:p>
        </w:tc>
        <w:tc>
          <w:tcPr>
            <w:tcW w:w="2818" w:type="dxa"/>
          </w:tcPr>
          <w:p w:rsidR="00624ADB" w:rsidRDefault="00624ADB" w:rsidP="00A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ADB" w:rsidTr="00744298">
        <w:trPr>
          <w:trHeight w:val="1591"/>
        </w:trPr>
        <w:tc>
          <w:tcPr>
            <w:tcW w:w="567" w:type="dxa"/>
          </w:tcPr>
          <w:p w:rsidR="00624ADB" w:rsidRDefault="00624ADB" w:rsidP="00A03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06" w:type="dxa"/>
            <w:gridSpan w:val="2"/>
          </w:tcPr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энциклопедий по познавательному развитию («Грибы», «Деревья», «Грызуны»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Кошки», «Собаки», «Насекомые», «Лошади», «Вымершие и вымирающие животные», «Медведи», «Волки», «Пауки»,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Млекапитающие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«Солнце», «Вселенная»)</w:t>
            </w:r>
          </w:p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DB" w:rsidRDefault="00624ADB" w:rsidP="0054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624ADB" w:rsidRDefault="00624ADB" w:rsidP="00A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М.:ООО Мир книги, 2008</w:t>
            </w:r>
          </w:p>
        </w:tc>
      </w:tr>
      <w:tr w:rsidR="00CA3C89" w:rsidTr="00F20ECD">
        <w:trPr>
          <w:trHeight w:val="527"/>
        </w:trPr>
        <w:tc>
          <w:tcPr>
            <w:tcW w:w="10091" w:type="dxa"/>
            <w:gridSpan w:val="4"/>
          </w:tcPr>
          <w:p w:rsidR="00CA3C89" w:rsidRPr="00744298" w:rsidRDefault="00CA3C89" w:rsidP="0074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20ECD" w:rsidRPr="0074429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4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РЕЧЕНЬ УЧЕБНО – ДИДАКТИЧЕСКОГО </w:t>
            </w:r>
            <w:r w:rsidR="00335530" w:rsidRPr="00744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4298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КОМПЛЕКТА</w:t>
            </w:r>
            <w:r w:rsidR="00335530" w:rsidRPr="00744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4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</w:t>
            </w:r>
          </w:p>
        </w:tc>
      </w:tr>
      <w:tr w:rsidR="00620D2C" w:rsidTr="00744298">
        <w:trPr>
          <w:trHeight w:val="549"/>
        </w:trPr>
        <w:tc>
          <w:tcPr>
            <w:tcW w:w="567" w:type="dxa"/>
          </w:tcPr>
          <w:p w:rsidR="00620D2C" w:rsidRDefault="00620D2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620D2C" w:rsidRDefault="00620D2C" w:rsidP="00A7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620D2C" w:rsidRDefault="00620D2C" w:rsidP="00A73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46" w:type="dxa"/>
            <w:gridSpan w:val="2"/>
          </w:tcPr>
          <w:p w:rsidR="00620D2C" w:rsidRDefault="0062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(по образовательным областям)</w:t>
            </w:r>
          </w:p>
          <w:p w:rsidR="00620D2C" w:rsidRDefault="00620D2C" w:rsidP="00620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2C" w:rsidTr="00744298">
        <w:trPr>
          <w:trHeight w:val="549"/>
        </w:trPr>
        <w:tc>
          <w:tcPr>
            <w:tcW w:w="567" w:type="dxa"/>
          </w:tcPr>
          <w:p w:rsidR="00620D2C" w:rsidRDefault="00620D2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24" w:type="dxa"/>
            <w:gridSpan w:val="3"/>
          </w:tcPr>
          <w:p w:rsidR="00620D2C" w:rsidRPr="00744298" w:rsidRDefault="00620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9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игры, развивающие игры:</w:t>
            </w:r>
          </w:p>
        </w:tc>
      </w:tr>
      <w:tr w:rsidR="00620D2C" w:rsidTr="00744298">
        <w:trPr>
          <w:trHeight w:val="585"/>
        </w:trPr>
        <w:tc>
          <w:tcPr>
            <w:tcW w:w="567" w:type="dxa"/>
          </w:tcPr>
          <w:p w:rsidR="00620D2C" w:rsidRPr="00DE3456" w:rsidRDefault="00620D2C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620D2C" w:rsidRPr="00744298" w:rsidRDefault="00620D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46" w:type="dxa"/>
            <w:gridSpan w:val="2"/>
          </w:tcPr>
          <w:p w:rsidR="00620D2C" w:rsidRPr="00DE3456" w:rsidRDefault="0062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56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</w:tr>
      <w:tr w:rsidR="00620D2C" w:rsidTr="00744298">
        <w:tc>
          <w:tcPr>
            <w:tcW w:w="567" w:type="dxa"/>
          </w:tcPr>
          <w:p w:rsidR="00620D2C" w:rsidRDefault="00620D2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0D2C" w:rsidRPr="00546397" w:rsidRDefault="00620D2C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620D2C" w:rsidRPr="00DE3456" w:rsidRDefault="0062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56">
              <w:rPr>
                <w:rFonts w:ascii="Times New Roman" w:hAnsi="Times New Roman" w:cs="Times New Roman"/>
                <w:sz w:val="24"/>
                <w:szCs w:val="24"/>
              </w:rPr>
              <w:t>«»Что такое хорошо, что такое плохо?»</w:t>
            </w:r>
          </w:p>
        </w:tc>
      </w:tr>
      <w:tr w:rsidR="00620D2C" w:rsidTr="00744298">
        <w:tc>
          <w:tcPr>
            <w:tcW w:w="567" w:type="dxa"/>
          </w:tcPr>
          <w:p w:rsidR="00620D2C" w:rsidRDefault="00620D2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0D2C" w:rsidRPr="00546397" w:rsidRDefault="00620D2C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620D2C" w:rsidRPr="00DE3456" w:rsidRDefault="0062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56">
              <w:rPr>
                <w:rFonts w:ascii="Times New Roman" w:hAnsi="Times New Roman" w:cs="Times New Roman"/>
                <w:sz w:val="24"/>
                <w:szCs w:val="24"/>
              </w:rPr>
              <w:t>«Мозаика»</w:t>
            </w:r>
          </w:p>
        </w:tc>
      </w:tr>
      <w:tr w:rsidR="00620D2C" w:rsidTr="00744298">
        <w:tc>
          <w:tcPr>
            <w:tcW w:w="567" w:type="dxa"/>
          </w:tcPr>
          <w:p w:rsidR="00620D2C" w:rsidRDefault="00620D2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0D2C" w:rsidRPr="00546397" w:rsidRDefault="00620D2C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620D2C" w:rsidRPr="00DE3456" w:rsidRDefault="0062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56">
              <w:rPr>
                <w:rFonts w:ascii="Times New Roman" w:hAnsi="Times New Roman" w:cs="Times New Roman"/>
                <w:sz w:val="24"/>
                <w:szCs w:val="24"/>
              </w:rPr>
              <w:t>Ассоциация «Играем и учимся»</w:t>
            </w:r>
          </w:p>
        </w:tc>
      </w:tr>
      <w:tr w:rsidR="00620D2C" w:rsidTr="00744298">
        <w:tc>
          <w:tcPr>
            <w:tcW w:w="567" w:type="dxa"/>
          </w:tcPr>
          <w:p w:rsidR="00620D2C" w:rsidRDefault="00620D2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0D2C" w:rsidRPr="00546397" w:rsidRDefault="00620D2C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620D2C" w:rsidRPr="00DE3456" w:rsidRDefault="0062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56">
              <w:rPr>
                <w:rFonts w:ascii="Times New Roman" w:hAnsi="Times New Roman" w:cs="Times New Roman"/>
                <w:sz w:val="24"/>
                <w:szCs w:val="24"/>
              </w:rPr>
              <w:t>«Леля и Сережа в мире цвета»</w:t>
            </w:r>
          </w:p>
        </w:tc>
      </w:tr>
      <w:tr w:rsidR="00620D2C" w:rsidTr="00744298">
        <w:tc>
          <w:tcPr>
            <w:tcW w:w="567" w:type="dxa"/>
          </w:tcPr>
          <w:p w:rsidR="00620D2C" w:rsidRDefault="00620D2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0D2C" w:rsidRPr="00546397" w:rsidRDefault="00620D2C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620D2C" w:rsidRPr="00DE3456" w:rsidRDefault="0062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56">
              <w:rPr>
                <w:rFonts w:ascii="Times New Roman" w:hAnsi="Times New Roman" w:cs="Times New Roman"/>
                <w:sz w:val="24"/>
                <w:szCs w:val="24"/>
              </w:rPr>
              <w:t>«Лабиринт»</w:t>
            </w:r>
          </w:p>
        </w:tc>
      </w:tr>
      <w:tr w:rsidR="00620D2C" w:rsidTr="00744298">
        <w:tc>
          <w:tcPr>
            <w:tcW w:w="567" w:type="dxa"/>
          </w:tcPr>
          <w:p w:rsidR="00620D2C" w:rsidRDefault="00620D2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0D2C" w:rsidRPr="00546397" w:rsidRDefault="00620D2C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620D2C" w:rsidRPr="00DE3456" w:rsidRDefault="0062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56">
              <w:rPr>
                <w:rFonts w:ascii="Times New Roman" w:hAnsi="Times New Roman" w:cs="Times New Roman"/>
                <w:sz w:val="24"/>
                <w:szCs w:val="24"/>
              </w:rPr>
              <w:t>«Леля и Сережа в деревне»</w:t>
            </w:r>
          </w:p>
        </w:tc>
      </w:tr>
      <w:tr w:rsidR="00620D2C" w:rsidTr="00744298">
        <w:tc>
          <w:tcPr>
            <w:tcW w:w="567" w:type="dxa"/>
          </w:tcPr>
          <w:p w:rsidR="00620D2C" w:rsidRDefault="00620D2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0D2C" w:rsidRPr="00546397" w:rsidRDefault="00620D2C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620D2C" w:rsidRPr="00DE3456" w:rsidRDefault="0062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56">
              <w:rPr>
                <w:rFonts w:ascii="Times New Roman" w:hAnsi="Times New Roman" w:cs="Times New Roman"/>
                <w:sz w:val="24"/>
                <w:szCs w:val="24"/>
              </w:rPr>
              <w:t>«Межгалактическая битва за флаг»</w:t>
            </w:r>
          </w:p>
        </w:tc>
      </w:tr>
      <w:tr w:rsidR="00620D2C" w:rsidTr="00744298">
        <w:tc>
          <w:tcPr>
            <w:tcW w:w="567" w:type="dxa"/>
          </w:tcPr>
          <w:p w:rsidR="00620D2C" w:rsidRDefault="00620D2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0D2C" w:rsidRPr="00546397" w:rsidRDefault="00620D2C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620D2C" w:rsidRPr="00DE3456" w:rsidRDefault="0062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45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E3456">
              <w:rPr>
                <w:rFonts w:ascii="Times New Roman" w:hAnsi="Times New Roman" w:cs="Times New Roman"/>
                <w:sz w:val="24"/>
                <w:szCs w:val="24"/>
              </w:rPr>
              <w:t xml:space="preserve"> «Забавные </w:t>
            </w:r>
            <w:proofErr w:type="gramStart"/>
            <w:r w:rsidRPr="00DE3456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DE3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0D2C" w:rsidTr="00744298">
        <w:tc>
          <w:tcPr>
            <w:tcW w:w="567" w:type="dxa"/>
          </w:tcPr>
          <w:p w:rsidR="00620D2C" w:rsidRDefault="00620D2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0D2C" w:rsidRPr="00546397" w:rsidRDefault="00620D2C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620D2C" w:rsidRPr="00DE3456" w:rsidRDefault="0062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56">
              <w:rPr>
                <w:rFonts w:ascii="Times New Roman" w:hAnsi="Times New Roman" w:cs="Times New Roman"/>
                <w:sz w:val="24"/>
                <w:szCs w:val="24"/>
              </w:rPr>
              <w:t>Ассоциации «Сказка за сказкой»</w:t>
            </w:r>
          </w:p>
        </w:tc>
      </w:tr>
      <w:tr w:rsidR="00620D2C" w:rsidTr="00744298">
        <w:tc>
          <w:tcPr>
            <w:tcW w:w="567" w:type="dxa"/>
          </w:tcPr>
          <w:p w:rsidR="00620D2C" w:rsidRDefault="00620D2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20D2C" w:rsidRPr="00546397" w:rsidRDefault="00620D2C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620D2C" w:rsidRPr="00DE3456" w:rsidRDefault="00DE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56">
              <w:rPr>
                <w:rFonts w:ascii="Times New Roman" w:hAnsi="Times New Roman" w:cs="Times New Roman"/>
                <w:sz w:val="24"/>
                <w:szCs w:val="24"/>
              </w:rPr>
              <w:t>«Собери предмет»</w:t>
            </w:r>
          </w:p>
        </w:tc>
      </w:tr>
      <w:tr w:rsidR="00DE3456" w:rsidTr="00744298">
        <w:tc>
          <w:tcPr>
            <w:tcW w:w="567" w:type="dxa"/>
          </w:tcPr>
          <w:p w:rsidR="00DE3456" w:rsidRDefault="00DE3456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3456" w:rsidRPr="00546397" w:rsidRDefault="00DE3456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DE3456" w:rsidRPr="00DE3456" w:rsidRDefault="00DE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бабочке крылышко»</w:t>
            </w:r>
          </w:p>
        </w:tc>
      </w:tr>
      <w:tr w:rsidR="00DE3456" w:rsidTr="00744298">
        <w:tc>
          <w:tcPr>
            <w:tcW w:w="567" w:type="dxa"/>
          </w:tcPr>
          <w:p w:rsidR="00DE3456" w:rsidRDefault="00DE3456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3456" w:rsidRPr="00546397" w:rsidRDefault="00DE3456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DE3456" w:rsidRDefault="00DE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чего состоит пейзаж?»</w:t>
            </w:r>
          </w:p>
        </w:tc>
      </w:tr>
      <w:tr w:rsidR="00DE3456" w:rsidTr="00744298">
        <w:tc>
          <w:tcPr>
            <w:tcW w:w="567" w:type="dxa"/>
          </w:tcPr>
          <w:p w:rsidR="00DE3456" w:rsidRDefault="00DE3456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3456" w:rsidRPr="00546397" w:rsidRDefault="00DE3456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DE3456" w:rsidRDefault="00DE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пейзаж»</w:t>
            </w:r>
          </w:p>
        </w:tc>
      </w:tr>
      <w:tr w:rsidR="00DE3456" w:rsidTr="00744298">
        <w:tc>
          <w:tcPr>
            <w:tcW w:w="567" w:type="dxa"/>
          </w:tcPr>
          <w:p w:rsidR="00DE3456" w:rsidRDefault="00DE3456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3456" w:rsidRPr="00744298" w:rsidRDefault="008230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Безопасность:</w:t>
            </w:r>
          </w:p>
        </w:tc>
        <w:tc>
          <w:tcPr>
            <w:tcW w:w="4846" w:type="dxa"/>
            <w:gridSpan w:val="2"/>
          </w:tcPr>
          <w:p w:rsidR="00DE3456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гонки»</w:t>
            </w:r>
          </w:p>
        </w:tc>
      </w:tr>
      <w:tr w:rsidR="00546342" w:rsidTr="00744298">
        <w:tc>
          <w:tcPr>
            <w:tcW w:w="567" w:type="dxa"/>
          </w:tcPr>
          <w:p w:rsidR="00546342" w:rsidRDefault="00546342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46342" w:rsidRPr="00546397" w:rsidRDefault="00546342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«Транспорт»</w:t>
            </w:r>
          </w:p>
        </w:tc>
      </w:tr>
      <w:tr w:rsidR="00546342" w:rsidTr="00744298">
        <w:tc>
          <w:tcPr>
            <w:tcW w:w="567" w:type="dxa"/>
          </w:tcPr>
          <w:p w:rsidR="00546342" w:rsidRDefault="00546342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46342" w:rsidRPr="00546397" w:rsidRDefault="00546342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безопасности»</w:t>
            </w:r>
          </w:p>
        </w:tc>
      </w:tr>
      <w:tr w:rsidR="00546342" w:rsidTr="00744298">
        <w:tc>
          <w:tcPr>
            <w:tcW w:w="567" w:type="dxa"/>
          </w:tcPr>
          <w:p w:rsidR="00546342" w:rsidRDefault="00546342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46342" w:rsidRPr="00546397" w:rsidRDefault="00546342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</w:tc>
      </w:tr>
      <w:tr w:rsidR="0082301B" w:rsidTr="00744298">
        <w:tc>
          <w:tcPr>
            <w:tcW w:w="567" w:type="dxa"/>
          </w:tcPr>
          <w:p w:rsidR="0082301B" w:rsidRDefault="0082301B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2301B" w:rsidRPr="00546397" w:rsidRDefault="0082301B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82301B" w:rsidRDefault="008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 наш друг»</w:t>
            </w:r>
          </w:p>
        </w:tc>
      </w:tr>
      <w:tr w:rsidR="0082301B" w:rsidTr="00744298">
        <w:tc>
          <w:tcPr>
            <w:tcW w:w="567" w:type="dxa"/>
          </w:tcPr>
          <w:p w:rsidR="0082301B" w:rsidRDefault="0082301B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2301B" w:rsidRPr="00546397" w:rsidRDefault="0082301B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82301B" w:rsidRDefault="008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«Чрезвычайные ситуации на прогулке»</w:t>
            </w:r>
          </w:p>
        </w:tc>
      </w:tr>
      <w:tr w:rsidR="0082301B" w:rsidTr="00744298">
        <w:tc>
          <w:tcPr>
            <w:tcW w:w="567" w:type="dxa"/>
          </w:tcPr>
          <w:p w:rsidR="0082301B" w:rsidRDefault="0082301B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2301B" w:rsidRPr="00546397" w:rsidRDefault="0082301B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82301B" w:rsidRDefault="008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«чрезвычайные ситуации в доме»</w:t>
            </w:r>
          </w:p>
        </w:tc>
      </w:tr>
      <w:tr w:rsidR="0082301B" w:rsidTr="00744298">
        <w:tc>
          <w:tcPr>
            <w:tcW w:w="567" w:type="dxa"/>
          </w:tcPr>
          <w:p w:rsidR="0082301B" w:rsidRDefault="0082301B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2301B" w:rsidRPr="00744298" w:rsidRDefault="008230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Математика:</w:t>
            </w:r>
          </w:p>
        </w:tc>
        <w:tc>
          <w:tcPr>
            <w:tcW w:w="4846" w:type="dxa"/>
            <w:gridSpan w:val="2"/>
          </w:tcPr>
          <w:p w:rsidR="0082301B" w:rsidRDefault="008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«Кубики цифры»</w:t>
            </w:r>
          </w:p>
        </w:tc>
      </w:tr>
      <w:tr w:rsidR="0082301B" w:rsidTr="00744298">
        <w:tc>
          <w:tcPr>
            <w:tcW w:w="567" w:type="dxa"/>
          </w:tcPr>
          <w:p w:rsidR="0082301B" w:rsidRDefault="0082301B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2301B" w:rsidRPr="00546397" w:rsidRDefault="0082301B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82301B" w:rsidRDefault="008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«Буквы и цифры</w:t>
            </w:r>
          </w:p>
        </w:tc>
      </w:tr>
      <w:tr w:rsidR="0082301B" w:rsidTr="00744298">
        <w:tc>
          <w:tcPr>
            <w:tcW w:w="567" w:type="dxa"/>
          </w:tcPr>
          <w:p w:rsidR="0082301B" w:rsidRDefault="0082301B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2301B" w:rsidRPr="00546397" w:rsidRDefault="0082301B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82301B" w:rsidRDefault="008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первые цифры»</w:t>
            </w:r>
          </w:p>
        </w:tc>
      </w:tr>
      <w:tr w:rsidR="0082301B" w:rsidTr="00744298">
        <w:tc>
          <w:tcPr>
            <w:tcW w:w="567" w:type="dxa"/>
          </w:tcPr>
          <w:p w:rsidR="0082301B" w:rsidRDefault="0082301B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2301B" w:rsidRPr="00546397" w:rsidRDefault="0082301B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82301B" w:rsidRDefault="008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«Умные кубики – арифметика»</w:t>
            </w:r>
          </w:p>
        </w:tc>
      </w:tr>
      <w:tr w:rsidR="0082301B" w:rsidTr="00744298">
        <w:tc>
          <w:tcPr>
            <w:tcW w:w="567" w:type="dxa"/>
          </w:tcPr>
          <w:p w:rsidR="0082301B" w:rsidRDefault="0082301B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82301B" w:rsidRPr="00546397" w:rsidRDefault="0082301B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82301B" w:rsidRDefault="008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301B" w:rsidTr="00744298">
        <w:tc>
          <w:tcPr>
            <w:tcW w:w="567" w:type="dxa"/>
          </w:tcPr>
          <w:p w:rsidR="0082301B" w:rsidRDefault="0082301B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2301B" w:rsidRPr="00546397" w:rsidRDefault="0082301B">
            <w:pPr>
              <w:rPr>
                <w:i/>
                <w:sz w:val="28"/>
                <w:szCs w:val="28"/>
              </w:rPr>
            </w:pPr>
          </w:p>
        </w:tc>
        <w:tc>
          <w:tcPr>
            <w:tcW w:w="4846" w:type="dxa"/>
            <w:gridSpan w:val="2"/>
          </w:tcPr>
          <w:p w:rsidR="0082301B" w:rsidRDefault="008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«Противоположности»</w:t>
            </w:r>
          </w:p>
        </w:tc>
      </w:tr>
      <w:tr w:rsidR="00546342" w:rsidTr="00744298">
        <w:tc>
          <w:tcPr>
            <w:tcW w:w="567" w:type="dxa"/>
          </w:tcPr>
          <w:p w:rsidR="00546342" w:rsidRDefault="00546342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46342" w:rsidRPr="00744298" w:rsidRDefault="005463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– кубики»</w:t>
            </w:r>
          </w:p>
        </w:tc>
      </w:tr>
      <w:tr w:rsidR="00546342" w:rsidTr="00744298">
        <w:tc>
          <w:tcPr>
            <w:tcW w:w="567" w:type="dxa"/>
          </w:tcPr>
          <w:p w:rsidR="00546342" w:rsidRDefault="00546342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«Азбука»</w:t>
            </w:r>
          </w:p>
        </w:tc>
      </w:tr>
      <w:tr w:rsidR="00546342" w:rsidTr="00744298">
        <w:tc>
          <w:tcPr>
            <w:tcW w:w="567" w:type="dxa"/>
          </w:tcPr>
          <w:p w:rsidR="00546342" w:rsidRDefault="00546342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звуки в словах»</w:t>
            </w:r>
          </w:p>
        </w:tc>
      </w:tr>
      <w:tr w:rsidR="00546342" w:rsidTr="00744298">
        <w:tc>
          <w:tcPr>
            <w:tcW w:w="567" w:type="dxa"/>
          </w:tcPr>
          <w:p w:rsidR="00546342" w:rsidRDefault="00546342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«Раздели слова на слоги»</w:t>
            </w:r>
          </w:p>
        </w:tc>
      </w:tr>
      <w:tr w:rsidR="00546342" w:rsidTr="00744298">
        <w:tc>
          <w:tcPr>
            <w:tcW w:w="567" w:type="dxa"/>
          </w:tcPr>
          <w:p w:rsidR="00546342" w:rsidRDefault="00546342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«Звуковая цепочка»</w:t>
            </w:r>
          </w:p>
        </w:tc>
      </w:tr>
      <w:tr w:rsidR="00546342" w:rsidTr="00744298">
        <w:tc>
          <w:tcPr>
            <w:tcW w:w="567" w:type="dxa"/>
          </w:tcPr>
          <w:p w:rsidR="00546342" w:rsidRDefault="00546342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546342" w:rsidRDefault="00546342" w:rsidP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«Слова, рифмы, звуки»</w:t>
            </w:r>
          </w:p>
        </w:tc>
      </w:tr>
      <w:tr w:rsidR="00546342" w:rsidTr="00744298">
        <w:tc>
          <w:tcPr>
            <w:tcW w:w="567" w:type="dxa"/>
          </w:tcPr>
          <w:p w:rsidR="00546342" w:rsidRDefault="00546342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 ли это звучит?»</w:t>
            </w:r>
          </w:p>
        </w:tc>
      </w:tr>
      <w:tr w:rsidR="00546342" w:rsidTr="00744298">
        <w:tc>
          <w:tcPr>
            <w:tcW w:w="567" w:type="dxa"/>
          </w:tcPr>
          <w:p w:rsidR="00546342" w:rsidRDefault="00546342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слово»</w:t>
            </w:r>
          </w:p>
        </w:tc>
      </w:tr>
      <w:tr w:rsidR="00546342" w:rsidTr="00744298">
        <w:tc>
          <w:tcPr>
            <w:tcW w:w="567" w:type="dxa"/>
          </w:tcPr>
          <w:p w:rsidR="00546342" w:rsidRDefault="00546342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скоро научусь читать»</w:t>
            </w:r>
          </w:p>
        </w:tc>
      </w:tr>
      <w:tr w:rsidR="00546342" w:rsidTr="00744298">
        <w:tc>
          <w:tcPr>
            <w:tcW w:w="567" w:type="dxa"/>
          </w:tcPr>
          <w:p w:rsidR="00546342" w:rsidRDefault="00546342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лото «Магазин звуков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л»</w:t>
            </w:r>
          </w:p>
        </w:tc>
      </w:tr>
      <w:tr w:rsidR="00546342" w:rsidTr="00744298">
        <w:tc>
          <w:tcPr>
            <w:tcW w:w="567" w:type="dxa"/>
          </w:tcPr>
          <w:p w:rsidR="00546342" w:rsidRDefault="00546342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546342" w:rsidRDefault="0054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«Старые загадки на новый лад»</w:t>
            </w:r>
          </w:p>
        </w:tc>
      </w:tr>
      <w:tr w:rsidR="00546342" w:rsidTr="00744298">
        <w:tc>
          <w:tcPr>
            <w:tcW w:w="567" w:type="dxa"/>
          </w:tcPr>
          <w:p w:rsidR="00546342" w:rsidRDefault="0045271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46342" w:rsidRPr="00744298" w:rsidRDefault="008230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5271C"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</w:t>
            </w:r>
            <w:r w:rsid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8519A"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45271C"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546342" w:rsidRDefault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предмет»</w:t>
            </w:r>
          </w:p>
        </w:tc>
      </w:tr>
      <w:tr w:rsidR="0045271C" w:rsidTr="00744298">
        <w:tc>
          <w:tcPr>
            <w:tcW w:w="567" w:type="dxa"/>
          </w:tcPr>
          <w:p w:rsidR="0045271C" w:rsidRDefault="0045271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271C" w:rsidRDefault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45271C" w:rsidRDefault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«Придумай и собери портрет»</w:t>
            </w:r>
          </w:p>
        </w:tc>
      </w:tr>
      <w:tr w:rsidR="0045271C" w:rsidTr="00744298">
        <w:tc>
          <w:tcPr>
            <w:tcW w:w="567" w:type="dxa"/>
          </w:tcPr>
          <w:p w:rsidR="0045271C" w:rsidRDefault="0045271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271C" w:rsidRDefault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45271C" w:rsidRDefault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по профилю»</w:t>
            </w:r>
          </w:p>
        </w:tc>
      </w:tr>
      <w:tr w:rsidR="0045271C" w:rsidTr="00744298">
        <w:tc>
          <w:tcPr>
            <w:tcW w:w="567" w:type="dxa"/>
          </w:tcPr>
          <w:p w:rsidR="0045271C" w:rsidRDefault="0045271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271C" w:rsidRDefault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45271C" w:rsidRDefault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«Составь натюрморт»</w:t>
            </w:r>
          </w:p>
        </w:tc>
      </w:tr>
      <w:tr w:rsidR="0045271C" w:rsidTr="00744298">
        <w:tc>
          <w:tcPr>
            <w:tcW w:w="567" w:type="dxa"/>
          </w:tcPr>
          <w:p w:rsidR="0045271C" w:rsidRDefault="0045271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271C" w:rsidRDefault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45271C" w:rsidRDefault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«Жанр живописи»</w:t>
            </w:r>
          </w:p>
        </w:tc>
      </w:tr>
      <w:tr w:rsidR="0045271C" w:rsidTr="00744298">
        <w:tc>
          <w:tcPr>
            <w:tcW w:w="567" w:type="dxa"/>
          </w:tcPr>
          <w:p w:rsidR="0045271C" w:rsidRPr="00744298" w:rsidRDefault="0045271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24" w:type="dxa"/>
            <w:gridSpan w:val="3"/>
            <w:tcBorders>
              <w:bottom w:val="single" w:sz="4" w:space="0" w:color="auto"/>
            </w:tcBorders>
          </w:tcPr>
          <w:p w:rsidR="00F20ECD" w:rsidRPr="00744298" w:rsidRDefault="00452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98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оборудование, материал для различных видов деятельности:</w:t>
            </w:r>
          </w:p>
        </w:tc>
      </w:tr>
      <w:tr w:rsidR="0045271C" w:rsidTr="00744298">
        <w:tc>
          <w:tcPr>
            <w:tcW w:w="567" w:type="dxa"/>
          </w:tcPr>
          <w:p w:rsidR="0045271C" w:rsidRDefault="0045271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271C" w:rsidRPr="00744298" w:rsidRDefault="00001D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45271C" w:rsidRPr="0045271C" w:rsidRDefault="00E5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271C" w:rsidTr="00744298">
        <w:tc>
          <w:tcPr>
            <w:tcW w:w="567" w:type="dxa"/>
          </w:tcPr>
          <w:p w:rsidR="0045271C" w:rsidRDefault="0045271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271C" w:rsidRDefault="0000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45271C" w:rsidRDefault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</w:t>
            </w:r>
          </w:p>
        </w:tc>
      </w:tr>
      <w:tr w:rsidR="00E53CC6" w:rsidTr="00744298">
        <w:tc>
          <w:tcPr>
            <w:tcW w:w="567" w:type="dxa"/>
          </w:tcPr>
          <w:p w:rsidR="00E53CC6" w:rsidRDefault="00E53CC6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3CC6" w:rsidRDefault="00E5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E53CC6" w:rsidRDefault="00E53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</w:tr>
      <w:tr w:rsidR="0045271C" w:rsidTr="00744298">
        <w:tc>
          <w:tcPr>
            <w:tcW w:w="567" w:type="dxa"/>
          </w:tcPr>
          <w:p w:rsidR="0045271C" w:rsidRDefault="0045271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271C" w:rsidRDefault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45271C" w:rsidRDefault="0045271C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</w:tr>
      <w:tr w:rsidR="0045271C" w:rsidTr="00744298">
        <w:tc>
          <w:tcPr>
            <w:tcW w:w="567" w:type="dxa"/>
          </w:tcPr>
          <w:p w:rsidR="0045271C" w:rsidRDefault="0045271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271C" w:rsidRDefault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45271C" w:rsidRDefault="0045271C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 Кемеровской области</w:t>
            </w:r>
          </w:p>
        </w:tc>
      </w:tr>
      <w:tr w:rsidR="0045271C" w:rsidTr="00744298">
        <w:tc>
          <w:tcPr>
            <w:tcW w:w="567" w:type="dxa"/>
          </w:tcPr>
          <w:p w:rsidR="0045271C" w:rsidRDefault="0045271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271C" w:rsidRDefault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45271C" w:rsidRDefault="0045271C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«Мой родной край»</w:t>
            </w:r>
          </w:p>
        </w:tc>
      </w:tr>
      <w:tr w:rsidR="0045271C" w:rsidTr="00744298">
        <w:tc>
          <w:tcPr>
            <w:tcW w:w="567" w:type="dxa"/>
          </w:tcPr>
          <w:p w:rsidR="0045271C" w:rsidRDefault="0045271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271C" w:rsidRDefault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45271C" w:rsidRDefault="0045271C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«Народы и страны»</w:t>
            </w:r>
          </w:p>
        </w:tc>
      </w:tr>
      <w:tr w:rsidR="0045271C" w:rsidTr="00744298">
        <w:tc>
          <w:tcPr>
            <w:tcW w:w="567" w:type="dxa"/>
          </w:tcPr>
          <w:p w:rsidR="0045271C" w:rsidRDefault="0045271C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271C" w:rsidRDefault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45271C" w:rsidRDefault="0045271C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«Костюмы мира»</w:t>
            </w:r>
          </w:p>
        </w:tc>
      </w:tr>
      <w:tr w:rsidR="00F8519A" w:rsidTr="00744298">
        <w:tc>
          <w:tcPr>
            <w:tcW w:w="567" w:type="dxa"/>
          </w:tcPr>
          <w:p w:rsidR="00F8519A" w:rsidRDefault="00F8519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8519A" w:rsidRDefault="00F8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8519A" w:rsidRDefault="00F8519A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Герб, флаг, гимн России</w:t>
            </w:r>
          </w:p>
        </w:tc>
      </w:tr>
      <w:tr w:rsidR="00F8519A" w:rsidTr="00744298">
        <w:tc>
          <w:tcPr>
            <w:tcW w:w="567" w:type="dxa"/>
          </w:tcPr>
          <w:p w:rsidR="00F8519A" w:rsidRDefault="00F8519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8519A" w:rsidRDefault="00F8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8519A" w:rsidRDefault="00F8519A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Герб, флаг Тяжинского района</w:t>
            </w:r>
          </w:p>
        </w:tc>
      </w:tr>
      <w:tr w:rsidR="00F8519A" w:rsidTr="00744298">
        <w:tc>
          <w:tcPr>
            <w:tcW w:w="567" w:type="dxa"/>
          </w:tcPr>
          <w:p w:rsidR="00F8519A" w:rsidRDefault="00F8519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8519A" w:rsidRPr="00744298" w:rsidRDefault="00F851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8519A" w:rsidRDefault="00F8519A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материал: крупный деревянный</w:t>
            </w:r>
          </w:p>
        </w:tc>
      </w:tr>
      <w:tr w:rsidR="00F8519A" w:rsidTr="00744298">
        <w:tc>
          <w:tcPr>
            <w:tcW w:w="567" w:type="dxa"/>
          </w:tcPr>
          <w:p w:rsidR="00F8519A" w:rsidRDefault="00F8519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8519A" w:rsidRDefault="00F8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8519A" w:rsidRDefault="00F8519A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материал: мелкий деревянный</w:t>
            </w:r>
          </w:p>
        </w:tc>
      </w:tr>
      <w:tr w:rsidR="00F8519A" w:rsidTr="00744298">
        <w:tc>
          <w:tcPr>
            <w:tcW w:w="567" w:type="dxa"/>
          </w:tcPr>
          <w:p w:rsidR="00F8519A" w:rsidRDefault="00F8519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8519A" w:rsidRDefault="00F8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8519A" w:rsidRDefault="00F8519A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материал: мелкий пластмассовый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8519A" w:rsidTr="00744298">
        <w:tc>
          <w:tcPr>
            <w:tcW w:w="567" w:type="dxa"/>
          </w:tcPr>
          <w:p w:rsidR="00F8519A" w:rsidRDefault="00F8519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8519A" w:rsidRDefault="00F8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8519A" w:rsidRDefault="00F8519A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деревянный «Томик»</w:t>
            </w:r>
          </w:p>
        </w:tc>
      </w:tr>
      <w:tr w:rsidR="00F8519A" w:rsidTr="00744298">
        <w:tc>
          <w:tcPr>
            <w:tcW w:w="567" w:type="dxa"/>
          </w:tcPr>
          <w:p w:rsidR="00F8519A" w:rsidRDefault="00F8519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8519A" w:rsidRPr="00744298" w:rsidRDefault="00F851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8519A" w:rsidRDefault="00F8519A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Кисточки</w:t>
            </w:r>
          </w:p>
        </w:tc>
      </w:tr>
      <w:tr w:rsidR="00F8519A" w:rsidTr="00744298">
        <w:tc>
          <w:tcPr>
            <w:tcW w:w="567" w:type="dxa"/>
          </w:tcPr>
          <w:p w:rsidR="00F8519A" w:rsidRDefault="00F8519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8519A" w:rsidRDefault="00F8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8519A" w:rsidRPr="00C27C64" w:rsidRDefault="00F8519A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Краски «Гуашь»</w:t>
            </w:r>
          </w:p>
        </w:tc>
      </w:tr>
      <w:tr w:rsidR="00F8519A" w:rsidTr="00744298">
        <w:tc>
          <w:tcPr>
            <w:tcW w:w="567" w:type="dxa"/>
          </w:tcPr>
          <w:p w:rsidR="00F8519A" w:rsidRDefault="00F8519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8519A" w:rsidRDefault="00F8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8519A" w:rsidRPr="00C27C64" w:rsidRDefault="00F8519A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Краски «Акварель»</w:t>
            </w:r>
          </w:p>
        </w:tc>
      </w:tr>
      <w:tr w:rsidR="00F8519A" w:rsidTr="00744298">
        <w:tc>
          <w:tcPr>
            <w:tcW w:w="567" w:type="dxa"/>
          </w:tcPr>
          <w:p w:rsidR="00F8519A" w:rsidRDefault="00F8519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8519A" w:rsidRDefault="00F8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8519A" w:rsidRPr="00C27C64" w:rsidRDefault="00F8519A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Емкости для воды</w:t>
            </w:r>
          </w:p>
        </w:tc>
      </w:tr>
      <w:tr w:rsidR="00F8519A" w:rsidTr="00744298">
        <w:tc>
          <w:tcPr>
            <w:tcW w:w="567" w:type="dxa"/>
          </w:tcPr>
          <w:p w:rsidR="00F8519A" w:rsidRDefault="00F8519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8519A" w:rsidRDefault="00F8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8519A" w:rsidRPr="00C27C64" w:rsidRDefault="00F8519A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Клей - карандаш</w:t>
            </w:r>
          </w:p>
        </w:tc>
      </w:tr>
      <w:tr w:rsidR="00F8519A" w:rsidTr="00744298">
        <w:tc>
          <w:tcPr>
            <w:tcW w:w="567" w:type="dxa"/>
          </w:tcPr>
          <w:p w:rsidR="00F8519A" w:rsidRDefault="00F8519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8519A" w:rsidRDefault="00F8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8519A" w:rsidRPr="00C27C64" w:rsidRDefault="00F8519A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</w:tc>
      </w:tr>
      <w:tr w:rsidR="00F8519A" w:rsidTr="00744298">
        <w:tc>
          <w:tcPr>
            <w:tcW w:w="567" w:type="dxa"/>
          </w:tcPr>
          <w:p w:rsidR="00F8519A" w:rsidRDefault="00F8519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8519A" w:rsidRDefault="00F8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8519A" w:rsidRPr="00C27C64" w:rsidRDefault="00F8519A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Шаблоны</w:t>
            </w:r>
          </w:p>
        </w:tc>
      </w:tr>
      <w:tr w:rsidR="00F8519A" w:rsidTr="00744298">
        <w:tc>
          <w:tcPr>
            <w:tcW w:w="567" w:type="dxa"/>
          </w:tcPr>
          <w:p w:rsidR="00F8519A" w:rsidRDefault="00F8519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8519A" w:rsidRDefault="00F8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8519A" w:rsidRPr="00C27C64" w:rsidRDefault="00C27C64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Белая бумага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Картон белый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Картон цветной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Простые карандаши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Набор цветных и белых мелков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Набор цветного теста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Книги-раскраски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Подставки под кисточки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45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Клеенчатые скатерти для столов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Дощечки для лепки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Тряпочки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Фартуки</w:t>
            </w:r>
          </w:p>
        </w:tc>
      </w:tr>
      <w:tr w:rsidR="00C27C64" w:rsidTr="00744298">
        <w:tc>
          <w:tcPr>
            <w:tcW w:w="567" w:type="dxa"/>
          </w:tcPr>
          <w:p w:rsidR="00C27C64" w:rsidRDefault="00C27C64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Default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C27C64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64">
              <w:rPr>
                <w:rFonts w:ascii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</w:tr>
      <w:tr w:rsidR="00C27C64" w:rsidTr="00744298">
        <w:tc>
          <w:tcPr>
            <w:tcW w:w="567" w:type="dxa"/>
          </w:tcPr>
          <w:p w:rsidR="00C27C64" w:rsidRDefault="001B32F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27C64" w:rsidRPr="00744298" w:rsidRDefault="00C27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C27C64" w:rsidRPr="00C27C64" w:rsidRDefault="001B32FA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32FA" w:rsidTr="00744298">
        <w:tc>
          <w:tcPr>
            <w:tcW w:w="567" w:type="dxa"/>
          </w:tcPr>
          <w:p w:rsidR="001B32FA" w:rsidRDefault="001B32F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32FA" w:rsidRPr="00744298" w:rsidRDefault="001B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уголок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1B32FA" w:rsidRPr="00E53CC6" w:rsidRDefault="001B32FA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6">
              <w:rPr>
                <w:rFonts w:ascii="Times New Roman" w:hAnsi="Times New Roman" w:cs="Times New Roman"/>
                <w:sz w:val="24"/>
                <w:szCs w:val="24"/>
              </w:rPr>
              <w:t>Мячи разных размеров</w:t>
            </w:r>
          </w:p>
        </w:tc>
      </w:tr>
      <w:tr w:rsidR="001B32FA" w:rsidTr="00744298">
        <w:tc>
          <w:tcPr>
            <w:tcW w:w="567" w:type="dxa"/>
          </w:tcPr>
          <w:p w:rsidR="001B32FA" w:rsidRDefault="001B32F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32FA" w:rsidRDefault="001B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1B32FA" w:rsidRPr="00E53CC6" w:rsidRDefault="001B32FA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6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1B32FA" w:rsidTr="00744298">
        <w:tc>
          <w:tcPr>
            <w:tcW w:w="567" w:type="dxa"/>
          </w:tcPr>
          <w:p w:rsidR="001B32FA" w:rsidRDefault="001B32F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32FA" w:rsidRDefault="001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1B32FA" w:rsidRPr="00E53CC6" w:rsidRDefault="001B32FA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6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</w:tr>
      <w:tr w:rsidR="001B32FA" w:rsidTr="00744298">
        <w:tc>
          <w:tcPr>
            <w:tcW w:w="567" w:type="dxa"/>
          </w:tcPr>
          <w:p w:rsidR="001B32FA" w:rsidRDefault="001B32F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32FA" w:rsidRDefault="001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1B32FA" w:rsidRPr="00E53CC6" w:rsidRDefault="001B32FA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CC6">
              <w:rPr>
                <w:rFonts w:ascii="Times New Roman" w:hAnsi="Times New Roman" w:cs="Times New Roman"/>
                <w:sz w:val="24"/>
                <w:szCs w:val="24"/>
              </w:rPr>
              <w:t>Гантельки</w:t>
            </w:r>
            <w:proofErr w:type="spellEnd"/>
          </w:p>
        </w:tc>
      </w:tr>
      <w:tr w:rsidR="001B32FA" w:rsidTr="00744298">
        <w:tc>
          <w:tcPr>
            <w:tcW w:w="567" w:type="dxa"/>
          </w:tcPr>
          <w:p w:rsidR="001B32FA" w:rsidRDefault="001B32F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32FA" w:rsidRDefault="001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1B32FA" w:rsidRPr="00E53CC6" w:rsidRDefault="001B32FA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6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</w:tr>
      <w:tr w:rsidR="001B32FA" w:rsidTr="00744298">
        <w:tc>
          <w:tcPr>
            <w:tcW w:w="567" w:type="dxa"/>
          </w:tcPr>
          <w:p w:rsidR="001B32FA" w:rsidRDefault="001B32F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32FA" w:rsidRDefault="001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1B32FA" w:rsidRPr="00E53CC6" w:rsidRDefault="001B32FA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6"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</w:tc>
      </w:tr>
      <w:tr w:rsidR="001B32FA" w:rsidTr="00744298">
        <w:tc>
          <w:tcPr>
            <w:tcW w:w="567" w:type="dxa"/>
          </w:tcPr>
          <w:p w:rsidR="001B32FA" w:rsidRDefault="001B32F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32FA" w:rsidRDefault="001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1B32FA" w:rsidRPr="00E53CC6" w:rsidRDefault="001B32FA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6">
              <w:rPr>
                <w:rFonts w:ascii="Times New Roman" w:hAnsi="Times New Roman" w:cs="Times New Roman"/>
                <w:sz w:val="24"/>
                <w:szCs w:val="24"/>
              </w:rPr>
              <w:t xml:space="preserve"> Флажки  </w:t>
            </w:r>
          </w:p>
        </w:tc>
      </w:tr>
      <w:tr w:rsidR="001B32FA" w:rsidTr="00744298">
        <w:tc>
          <w:tcPr>
            <w:tcW w:w="567" w:type="dxa"/>
          </w:tcPr>
          <w:p w:rsidR="001B32FA" w:rsidRDefault="001B32F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32FA" w:rsidRDefault="001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1B32FA" w:rsidRPr="00E53CC6" w:rsidRDefault="001B32FA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6">
              <w:rPr>
                <w:rFonts w:ascii="Times New Roman" w:hAnsi="Times New Roman" w:cs="Times New Roman"/>
                <w:sz w:val="24"/>
                <w:szCs w:val="24"/>
              </w:rPr>
              <w:t>Ленты разноцветные</w:t>
            </w:r>
          </w:p>
        </w:tc>
      </w:tr>
      <w:tr w:rsidR="001B32FA" w:rsidTr="00744298">
        <w:tc>
          <w:tcPr>
            <w:tcW w:w="567" w:type="dxa"/>
          </w:tcPr>
          <w:p w:rsidR="001B32FA" w:rsidRDefault="001B32F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32FA" w:rsidRDefault="001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1B32FA" w:rsidRPr="00E53CC6" w:rsidRDefault="001B32FA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6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</w:tc>
      </w:tr>
      <w:tr w:rsidR="001B32FA" w:rsidTr="00744298">
        <w:tc>
          <w:tcPr>
            <w:tcW w:w="567" w:type="dxa"/>
          </w:tcPr>
          <w:p w:rsidR="001B32FA" w:rsidRDefault="001B32F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32FA" w:rsidRDefault="001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1B32FA" w:rsidRPr="00E53CC6" w:rsidRDefault="001B32FA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6">
              <w:rPr>
                <w:rFonts w:ascii="Times New Roman" w:hAnsi="Times New Roman" w:cs="Times New Roman"/>
                <w:sz w:val="24"/>
                <w:szCs w:val="24"/>
              </w:rPr>
              <w:t>Шнуры короткие</w:t>
            </w:r>
          </w:p>
        </w:tc>
      </w:tr>
      <w:tr w:rsidR="001B32FA" w:rsidTr="00744298">
        <w:tc>
          <w:tcPr>
            <w:tcW w:w="567" w:type="dxa"/>
          </w:tcPr>
          <w:p w:rsidR="001B32FA" w:rsidRDefault="001B32F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32FA" w:rsidRDefault="001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1B32FA" w:rsidRPr="00E53CC6" w:rsidRDefault="001B32FA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6">
              <w:rPr>
                <w:rFonts w:ascii="Times New Roman" w:hAnsi="Times New Roman" w:cs="Times New Roman"/>
                <w:sz w:val="24"/>
                <w:szCs w:val="24"/>
              </w:rPr>
              <w:t>Маски для подвижных игр</w:t>
            </w:r>
          </w:p>
        </w:tc>
      </w:tr>
      <w:tr w:rsidR="001B32FA" w:rsidTr="00744298">
        <w:tc>
          <w:tcPr>
            <w:tcW w:w="567" w:type="dxa"/>
          </w:tcPr>
          <w:p w:rsidR="001B32FA" w:rsidRDefault="001B32F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32FA" w:rsidRDefault="001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1B32FA" w:rsidRPr="00E53CC6" w:rsidRDefault="001B32FA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6">
              <w:rPr>
                <w:rFonts w:ascii="Times New Roman" w:hAnsi="Times New Roman" w:cs="Times New Roman"/>
                <w:sz w:val="24"/>
                <w:szCs w:val="24"/>
              </w:rPr>
              <w:t>Дорожки - «здоровья»</w:t>
            </w:r>
          </w:p>
        </w:tc>
      </w:tr>
      <w:tr w:rsidR="001B32FA" w:rsidTr="00744298">
        <w:tc>
          <w:tcPr>
            <w:tcW w:w="567" w:type="dxa"/>
          </w:tcPr>
          <w:p w:rsidR="001B32FA" w:rsidRDefault="001B32F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32FA" w:rsidRDefault="001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1B32FA" w:rsidRPr="00E53CC6" w:rsidRDefault="001B32FA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C6">
              <w:rPr>
                <w:rFonts w:ascii="Times New Roman" w:hAnsi="Times New Roman" w:cs="Times New Roman"/>
                <w:sz w:val="24"/>
                <w:szCs w:val="24"/>
              </w:rPr>
              <w:t>Нестандартное физкультурное оборудование</w:t>
            </w:r>
          </w:p>
        </w:tc>
      </w:tr>
      <w:tr w:rsidR="001B32FA" w:rsidTr="00744298">
        <w:tc>
          <w:tcPr>
            <w:tcW w:w="567" w:type="dxa"/>
          </w:tcPr>
          <w:p w:rsidR="001B32FA" w:rsidRDefault="001B32F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32FA" w:rsidRPr="00744298" w:rsidRDefault="001B3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1B32FA" w:rsidRPr="00546397" w:rsidRDefault="001B32FA" w:rsidP="00C27C64">
            <w:pPr>
              <w:rPr>
                <w:sz w:val="24"/>
                <w:szCs w:val="24"/>
              </w:rPr>
            </w:pPr>
          </w:p>
        </w:tc>
      </w:tr>
      <w:tr w:rsidR="001B32FA" w:rsidTr="00744298">
        <w:tc>
          <w:tcPr>
            <w:tcW w:w="567" w:type="dxa"/>
          </w:tcPr>
          <w:p w:rsidR="001B32FA" w:rsidRDefault="001B32F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32FA" w:rsidRPr="00744298" w:rsidRDefault="001B3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Театральный уголок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1B32FA" w:rsidRPr="00F20ECD" w:rsidRDefault="001B32FA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CD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</w:tr>
      <w:tr w:rsidR="001B32FA" w:rsidTr="00744298">
        <w:tc>
          <w:tcPr>
            <w:tcW w:w="567" w:type="dxa"/>
          </w:tcPr>
          <w:p w:rsidR="001B32FA" w:rsidRDefault="001B32F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32FA" w:rsidRDefault="001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1B32FA" w:rsidRPr="00F20ECD" w:rsidRDefault="001B32FA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CD">
              <w:rPr>
                <w:rFonts w:ascii="Times New Roman" w:hAnsi="Times New Roman" w:cs="Times New Roman"/>
                <w:sz w:val="24"/>
                <w:szCs w:val="24"/>
              </w:rPr>
              <w:t>Настольная ширма</w:t>
            </w:r>
          </w:p>
        </w:tc>
      </w:tr>
      <w:tr w:rsidR="001B32FA" w:rsidTr="00744298">
        <w:tc>
          <w:tcPr>
            <w:tcW w:w="567" w:type="dxa"/>
          </w:tcPr>
          <w:p w:rsidR="001B32FA" w:rsidRDefault="001B32F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32FA" w:rsidRDefault="001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1B32FA" w:rsidRPr="00F20ECD" w:rsidRDefault="001B32FA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CD">
              <w:rPr>
                <w:rFonts w:ascii="Times New Roman" w:hAnsi="Times New Roman" w:cs="Times New Roman"/>
                <w:sz w:val="24"/>
                <w:szCs w:val="24"/>
              </w:rPr>
              <w:t>Декорации (домик, елочки)</w:t>
            </w:r>
          </w:p>
        </w:tc>
      </w:tr>
      <w:tr w:rsidR="001B32FA" w:rsidTr="00744298">
        <w:tc>
          <w:tcPr>
            <w:tcW w:w="567" w:type="dxa"/>
          </w:tcPr>
          <w:p w:rsidR="001B32FA" w:rsidRDefault="001B32F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32FA" w:rsidRDefault="001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1B32FA" w:rsidRPr="00F20ECD" w:rsidRDefault="001B32FA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CD">
              <w:rPr>
                <w:rFonts w:ascii="Times New Roman" w:hAnsi="Times New Roman" w:cs="Times New Roman"/>
                <w:sz w:val="24"/>
                <w:szCs w:val="24"/>
              </w:rPr>
              <w:t>Элементы костюмов и украшений: косынки, фартуки, жилеты, бусы, браслеты и др.</w:t>
            </w:r>
          </w:p>
        </w:tc>
      </w:tr>
      <w:tr w:rsidR="001B32FA" w:rsidTr="00744298">
        <w:tc>
          <w:tcPr>
            <w:tcW w:w="567" w:type="dxa"/>
          </w:tcPr>
          <w:p w:rsidR="001B32FA" w:rsidRDefault="001B32F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32FA" w:rsidRDefault="001B3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1B32FA" w:rsidRPr="00F20ECD" w:rsidRDefault="00F20ECD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CD">
              <w:rPr>
                <w:rFonts w:ascii="Times New Roman" w:hAnsi="Times New Roman" w:cs="Times New Roman"/>
                <w:sz w:val="24"/>
                <w:szCs w:val="24"/>
              </w:rPr>
              <w:t>Театр ложек «Волк и семеро козлят»</w:t>
            </w:r>
          </w:p>
        </w:tc>
      </w:tr>
      <w:tr w:rsidR="00F20ECD" w:rsidTr="00744298">
        <w:tc>
          <w:tcPr>
            <w:tcW w:w="567" w:type="dxa"/>
          </w:tcPr>
          <w:p w:rsidR="00F20ECD" w:rsidRDefault="00F20ECD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0ECD" w:rsidRDefault="00F2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20ECD" w:rsidRPr="00F20ECD" w:rsidRDefault="00F20ECD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CD">
              <w:rPr>
                <w:rFonts w:ascii="Times New Roman" w:hAnsi="Times New Roman" w:cs="Times New Roman"/>
                <w:sz w:val="24"/>
                <w:szCs w:val="24"/>
              </w:rPr>
              <w:t>Настольный театр «Репка»</w:t>
            </w:r>
          </w:p>
        </w:tc>
      </w:tr>
      <w:tr w:rsidR="00F20ECD" w:rsidTr="00744298">
        <w:tc>
          <w:tcPr>
            <w:tcW w:w="567" w:type="dxa"/>
          </w:tcPr>
          <w:p w:rsidR="00F20ECD" w:rsidRDefault="00F20ECD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0ECD" w:rsidRDefault="00F2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20ECD" w:rsidRPr="00F20ECD" w:rsidRDefault="00F20ECD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CD"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</w:tr>
      <w:tr w:rsidR="00F20ECD" w:rsidTr="00744298">
        <w:tc>
          <w:tcPr>
            <w:tcW w:w="567" w:type="dxa"/>
          </w:tcPr>
          <w:p w:rsidR="00F20ECD" w:rsidRDefault="00F20ECD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0ECD" w:rsidRDefault="00F2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20ECD" w:rsidRPr="00F20ECD" w:rsidRDefault="00F20ECD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CD">
              <w:rPr>
                <w:rFonts w:ascii="Times New Roman" w:hAnsi="Times New Roman" w:cs="Times New Roman"/>
                <w:sz w:val="24"/>
                <w:szCs w:val="24"/>
              </w:rPr>
              <w:t>Варежковый</w:t>
            </w:r>
            <w:proofErr w:type="spellEnd"/>
            <w:r w:rsidRPr="00F20ECD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</w:tr>
      <w:tr w:rsidR="00F20ECD" w:rsidTr="00744298">
        <w:tc>
          <w:tcPr>
            <w:tcW w:w="567" w:type="dxa"/>
          </w:tcPr>
          <w:p w:rsidR="00F20ECD" w:rsidRDefault="00F20ECD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0ECD" w:rsidRDefault="00F2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20ECD" w:rsidRPr="00F20ECD" w:rsidRDefault="00F20ECD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CD"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F20ECD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</w:p>
        </w:tc>
      </w:tr>
      <w:tr w:rsidR="00F20ECD" w:rsidTr="00744298">
        <w:tc>
          <w:tcPr>
            <w:tcW w:w="567" w:type="dxa"/>
          </w:tcPr>
          <w:p w:rsidR="00F20ECD" w:rsidRDefault="00F20ECD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0ECD" w:rsidRDefault="00F2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20ECD" w:rsidRPr="00F20ECD" w:rsidRDefault="00F20ECD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CD">
              <w:rPr>
                <w:rFonts w:ascii="Times New Roman" w:hAnsi="Times New Roman" w:cs="Times New Roman"/>
                <w:sz w:val="24"/>
                <w:szCs w:val="24"/>
              </w:rPr>
              <w:t>Теневой театр</w:t>
            </w:r>
          </w:p>
        </w:tc>
      </w:tr>
      <w:tr w:rsidR="00F20ECD" w:rsidTr="00744298">
        <w:tc>
          <w:tcPr>
            <w:tcW w:w="567" w:type="dxa"/>
          </w:tcPr>
          <w:p w:rsidR="00F20ECD" w:rsidRDefault="00F20ECD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0ECD" w:rsidRDefault="00F2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20ECD" w:rsidRPr="00F20ECD" w:rsidRDefault="00F20ECD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CD">
              <w:rPr>
                <w:rFonts w:ascii="Times New Roman" w:hAnsi="Times New Roman" w:cs="Times New Roman"/>
                <w:sz w:val="24"/>
                <w:szCs w:val="24"/>
              </w:rPr>
              <w:t>Разнообразные маски, элементы костюмов по сказкам и рассказам</w:t>
            </w:r>
          </w:p>
        </w:tc>
      </w:tr>
      <w:tr w:rsidR="00F20ECD" w:rsidTr="00744298">
        <w:tc>
          <w:tcPr>
            <w:tcW w:w="567" w:type="dxa"/>
          </w:tcPr>
          <w:p w:rsidR="00F20ECD" w:rsidRDefault="00F20ECD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0ECD" w:rsidRDefault="00F2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20ECD" w:rsidRPr="00F20ECD" w:rsidRDefault="00F20ECD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CD">
              <w:rPr>
                <w:rFonts w:ascii="Times New Roman" w:hAnsi="Times New Roman" w:cs="Times New Roman"/>
                <w:sz w:val="24"/>
                <w:szCs w:val="24"/>
              </w:rPr>
              <w:t xml:space="preserve">Детские музыкальные инструменты: гитары, металлофон, маракасы, губная гармошка, </w:t>
            </w:r>
            <w:proofErr w:type="spellStart"/>
            <w:r w:rsidRPr="00F20ECD">
              <w:rPr>
                <w:rFonts w:ascii="Times New Roman" w:hAnsi="Times New Roman" w:cs="Times New Roman"/>
                <w:sz w:val="24"/>
                <w:szCs w:val="24"/>
              </w:rPr>
              <w:t>трещетки</w:t>
            </w:r>
            <w:proofErr w:type="spellEnd"/>
            <w:r w:rsidRPr="00F20E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0ECD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F20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ECD" w:rsidTr="00744298">
        <w:tc>
          <w:tcPr>
            <w:tcW w:w="567" w:type="dxa"/>
          </w:tcPr>
          <w:p w:rsidR="00F20ECD" w:rsidRDefault="00F20ECD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0ECD" w:rsidRPr="00744298" w:rsidRDefault="00F20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20ECD" w:rsidRDefault="00F20ECD" w:rsidP="00C27C64">
            <w:pPr>
              <w:rPr>
                <w:sz w:val="24"/>
                <w:szCs w:val="24"/>
              </w:rPr>
            </w:pPr>
          </w:p>
        </w:tc>
      </w:tr>
      <w:tr w:rsidR="00F20ECD" w:rsidRPr="00F67B8B" w:rsidTr="00744298">
        <w:tc>
          <w:tcPr>
            <w:tcW w:w="567" w:type="dxa"/>
          </w:tcPr>
          <w:p w:rsidR="00F20ECD" w:rsidRDefault="00F20ECD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0ECD" w:rsidRPr="00744298" w:rsidRDefault="00F20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Игровой уголок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20ECD" w:rsidRPr="00F67B8B" w:rsidRDefault="00F20ECD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Детская мебель (стол, диван, кровать, печка, стульчики)</w:t>
            </w:r>
          </w:p>
        </w:tc>
      </w:tr>
      <w:tr w:rsidR="00F20ECD" w:rsidRPr="00F67B8B" w:rsidTr="00744298">
        <w:tc>
          <w:tcPr>
            <w:tcW w:w="567" w:type="dxa"/>
          </w:tcPr>
          <w:p w:rsidR="00F20ECD" w:rsidRDefault="00F20ECD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0ECD" w:rsidRDefault="00F2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20ECD" w:rsidRPr="00F67B8B" w:rsidRDefault="00F20ECD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посудки</w:t>
            </w:r>
            <w:proofErr w:type="spellEnd"/>
          </w:p>
        </w:tc>
      </w:tr>
      <w:tr w:rsidR="00F20ECD" w:rsidRPr="00F67B8B" w:rsidTr="00744298">
        <w:tc>
          <w:tcPr>
            <w:tcW w:w="567" w:type="dxa"/>
          </w:tcPr>
          <w:p w:rsidR="00F20ECD" w:rsidRDefault="00F20ECD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0ECD" w:rsidRDefault="00F2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20ECD" w:rsidRPr="00F67B8B" w:rsidRDefault="00F20ECD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Предметы заместители</w:t>
            </w:r>
          </w:p>
        </w:tc>
      </w:tr>
      <w:tr w:rsidR="00F20ECD" w:rsidRPr="00F67B8B" w:rsidTr="00744298">
        <w:tc>
          <w:tcPr>
            <w:tcW w:w="567" w:type="dxa"/>
          </w:tcPr>
          <w:p w:rsidR="00F20ECD" w:rsidRDefault="00F20ECD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20ECD" w:rsidRDefault="00F2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20ECD" w:rsidRPr="00F67B8B" w:rsidRDefault="00D33865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</w:p>
        </w:tc>
      </w:tr>
      <w:tr w:rsidR="00D33865" w:rsidRPr="00F67B8B" w:rsidTr="00744298">
        <w:tc>
          <w:tcPr>
            <w:tcW w:w="567" w:type="dxa"/>
          </w:tcPr>
          <w:p w:rsidR="00D33865" w:rsidRDefault="00D33865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3865" w:rsidRDefault="00D3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D33865" w:rsidRPr="00F67B8B" w:rsidRDefault="00D33865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Куклы Барби</w:t>
            </w:r>
          </w:p>
        </w:tc>
      </w:tr>
      <w:tr w:rsidR="00D33865" w:rsidRPr="00F67B8B" w:rsidTr="00744298">
        <w:tc>
          <w:tcPr>
            <w:tcW w:w="567" w:type="dxa"/>
          </w:tcPr>
          <w:p w:rsidR="00D33865" w:rsidRDefault="00D33865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3865" w:rsidRDefault="00D3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D33865" w:rsidRPr="00F67B8B" w:rsidRDefault="00D33865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Кукл</w:t>
            </w:r>
            <w:proofErr w:type="gramStart"/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67B8B">
              <w:rPr>
                <w:rFonts w:ascii="Times New Roman" w:hAnsi="Times New Roman" w:cs="Times New Roman"/>
                <w:sz w:val="24"/>
                <w:szCs w:val="24"/>
              </w:rPr>
              <w:t xml:space="preserve"> пупсы</w:t>
            </w:r>
          </w:p>
        </w:tc>
      </w:tr>
      <w:tr w:rsidR="00D33865" w:rsidRPr="00F67B8B" w:rsidTr="00744298">
        <w:tc>
          <w:tcPr>
            <w:tcW w:w="567" w:type="dxa"/>
          </w:tcPr>
          <w:p w:rsidR="00D33865" w:rsidRDefault="00D33865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3865" w:rsidRDefault="00D3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D33865" w:rsidRPr="00F67B8B" w:rsidRDefault="00D33865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</w:t>
            </w:r>
          </w:p>
        </w:tc>
      </w:tr>
      <w:tr w:rsidR="00D33865" w:rsidRPr="00F67B8B" w:rsidTr="00744298">
        <w:tc>
          <w:tcPr>
            <w:tcW w:w="567" w:type="dxa"/>
          </w:tcPr>
          <w:p w:rsidR="00D33865" w:rsidRDefault="00D33865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3865" w:rsidRDefault="00D3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D33865" w:rsidRPr="00F67B8B" w:rsidRDefault="00D33865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Набор игрушечной мебели</w:t>
            </w:r>
          </w:p>
        </w:tc>
      </w:tr>
      <w:tr w:rsidR="00D33865" w:rsidRPr="00F67B8B" w:rsidTr="00744298">
        <w:tc>
          <w:tcPr>
            <w:tcW w:w="567" w:type="dxa"/>
          </w:tcPr>
          <w:p w:rsidR="00D33865" w:rsidRDefault="00D33865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3865" w:rsidRDefault="00D3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D33865" w:rsidRPr="00F67B8B" w:rsidRDefault="00D33865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Игрушечная бытовая техника: плита, утюг, телефон, фен.</w:t>
            </w:r>
          </w:p>
        </w:tc>
      </w:tr>
      <w:tr w:rsidR="00D33865" w:rsidRPr="00F67B8B" w:rsidTr="00744298">
        <w:tc>
          <w:tcPr>
            <w:tcW w:w="567" w:type="dxa"/>
          </w:tcPr>
          <w:p w:rsidR="00D33865" w:rsidRDefault="00D33865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3865" w:rsidRDefault="00D3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D33865" w:rsidRPr="00F67B8B" w:rsidRDefault="00D33865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Набор игрушек и предметов для сюжетно-ролевых игр:</w:t>
            </w:r>
          </w:p>
          <w:p w:rsidR="00D33865" w:rsidRPr="00F67B8B" w:rsidRDefault="00D33865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- Больница;</w:t>
            </w:r>
          </w:p>
          <w:p w:rsidR="00D33865" w:rsidRPr="00F67B8B" w:rsidRDefault="00D33865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Семья;</w:t>
            </w:r>
          </w:p>
          <w:p w:rsidR="00D33865" w:rsidRPr="00F67B8B" w:rsidRDefault="00D33865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- Магазин;</w:t>
            </w:r>
          </w:p>
          <w:p w:rsidR="00D33865" w:rsidRPr="00F67B8B" w:rsidRDefault="00D33865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-Парикмахерская;</w:t>
            </w:r>
          </w:p>
          <w:p w:rsidR="00D33865" w:rsidRPr="00F67B8B" w:rsidRDefault="00D33865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- Почта;</w:t>
            </w:r>
          </w:p>
          <w:p w:rsidR="00D33865" w:rsidRPr="00F67B8B" w:rsidRDefault="00D33865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-Кафе;</w:t>
            </w:r>
          </w:p>
          <w:p w:rsidR="00D33865" w:rsidRPr="00F67B8B" w:rsidRDefault="00D33865" w:rsidP="00D3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-Аптека.</w:t>
            </w:r>
          </w:p>
        </w:tc>
      </w:tr>
      <w:tr w:rsidR="00D33865" w:rsidRPr="00F67B8B" w:rsidTr="00744298">
        <w:tc>
          <w:tcPr>
            <w:tcW w:w="567" w:type="dxa"/>
          </w:tcPr>
          <w:p w:rsidR="00D33865" w:rsidRDefault="00D33865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3865" w:rsidRDefault="00D3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D33865" w:rsidRPr="00F67B8B" w:rsidRDefault="00D33865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Предметы одежды, обозначающие роль (для разных игр)</w:t>
            </w:r>
          </w:p>
        </w:tc>
      </w:tr>
      <w:tr w:rsidR="00D33865" w:rsidRPr="00F67B8B" w:rsidTr="00744298">
        <w:tc>
          <w:tcPr>
            <w:tcW w:w="567" w:type="dxa"/>
          </w:tcPr>
          <w:p w:rsidR="00D33865" w:rsidRDefault="00D33865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3865" w:rsidRDefault="00D3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D33865" w:rsidRPr="00F67B8B" w:rsidRDefault="00D33865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Игрушки животных пластмассовые</w:t>
            </w:r>
          </w:p>
        </w:tc>
      </w:tr>
      <w:tr w:rsidR="00D33865" w:rsidRPr="00F67B8B" w:rsidTr="00744298">
        <w:tc>
          <w:tcPr>
            <w:tcW w:w="567" w:type="dxa"/>
          </w:tcPr>
          <w:p w:rsidR="00D33865" w:rsidRDefault="00D33865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3865" w:rsidRDefault="00D3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D33865" w:rsidRPr="00F67B8B" w:rsidRDefault="00D33865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Набор объемных и плоских мелких игрушек, муляжей, изображающих овощи и фрукты.</w:t>
            </w:r>
          </w:p>
        </w:tc>
      </w:tr>
      <w:tr w:rsidR="00D33865" w:rsidRPr="00F67B8B" w:rsidTr="00744298">
        <w:tc>
          <w:tcPr>
            <w:tcW w:w="567" w:type="dxa"/>
          </w:tcPr>
          <w:p w:rsidR="00D33865" w:rsidRDefault="00D33865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3865" w:rsidRDefault="00D3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D33865" w:rsidRPr="00F67B8B" w:rsidRDefault="00D33865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Грузовые и легковые автомобили из различного материала разного размера</w:t>
            </w:r>
          </w:p>
        </w:tc>
      </w:tr>
      <w:tr w:rsidR="00D33865" w:rsidRPr="00F67B8B" w:rsidTr="00744298">
        <w:tc>
          <w:tcPr>
            <w:tcW w:w="567" w:type="dxa"/>
          </w:tcPr>
          <w:p w:rsidR="00D33865" w:rsidRDefault="00D33865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33865" w:rsidRDefault="00D33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D33865" w:rsidRPr="00F67B8B" w:rsidRDefault="00D33865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B8B">
              <w:rPr>
                <w:rFonts w:ascii="Times New Roman" w:hAnsi="Times New Roman" w:cs="Times New Roman"/>
                <w:sz w:val="24"/>
                <w:szCs w:val="24"/>
              </w:rPr>
              <w:t xml:space="preserve">Игрушки – орудия труда: клещи, плоскогубцы, отвертки, </w:t>
            </w:r>
            <w:proofErr w:type="spellStart"/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, топор, молоток, пила, ключ и др.</w:t>
            </w:r>
            <w:proofErr w:type="gramEnd"/>
          </w:p>
        </w:tc>
      </w:tr>
      <w:tr w:rsidR="00F67B8B" w:rsidRPr="00F67B8B" w:rsidTr="00744298">
        <w:tc>
          <w:tcPr>
            <w:tcW w:w="567" w:type="dxa"/>
          </w:tcPr>
          <w:p w:rsidR="00F67B8B" w:rsidRDefault="00F67B8B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67B8B" w:rsidRDefault="00F6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67B8B" w:rsidRPr="00F67B8B" w:rsidRDefault="00F67B8B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Бросовый материал</w:t>
            </w:r>
          </w:p>
        </w:tc>
      </w:tr>
      <w:tr w:rsidR="00F67B8B" w:rsidRPr="00F67B8B" w:rsidTr="00744298">
        <w:tc>
          <w:tcPr>
            <w:tcW w:w="567" w:type="dxa"/>
          </w:tcPr>
          <w:p w:rsidR="00F67B8B" w:rsidRDefault="00F67B8B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67B8B" w:rsidRPr="00744298" w:rsidRDefault="00F67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67B8B" w:rsidRPr="00F67B8B" w:rsidRDefault="00F67B8B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B8B" w:rsidRPr="00F67B8B" w:rsidTr="00744298">
        <w:tc>
          <w:tcPr>
            <w:tcW w:w="567" w:type="dxa"/>
          </w:tcPr>
          <w:p w:rsidR="00F67B8B" w:rsidRDefault="00F67B8B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67B8B" w:rsidRPr="00744298" w:rsidRDefault="00F67B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Уголок безопасности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67B8B" w:rsidRPr="00F67B8B" w:rsidRDefault="00F67B8B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Макет проезжей части и набор материалов к нему (машин, светофоров, человечков) для моделирования пространственных отношений.</w:t>
            </w:r>
          </w:p>
        </w:tc>
      </w:tr>
      <w:tr w:rsidR="00F67B8B" w:rsidRPr="00F67B8B" w:rsidTr="00744298">
        <w:tc>
          <w:tcPr>
            <w:tcW w:w="567" w:type="dxa"/>
          </w:tcPr>
          <w:p w:rsidR="00F67B8B" w:rsidRDefault="00F67B8B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67B8B" w:rsidRDefault="00F67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67B8B" w:rsidRPr="00F67B8B" w:rsidRDefault="00F67B8B" w:rsidP="00C2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8B">
              <w:rPr>
                <w:rFonts w:ascii="Times New Roman" w:hAnsi="Times New Roman" w:cs="Times New Roman"/>
                <w:sz w:val="24"/>
                <w:szCs w:val="24"/>
              </w:rPr>
              <w:t>Машинки специального назначения</w:t>
            </w:r>
          </w:p>
        </w:tc>
      </w:tr>
      <w:tr w:rsidR="00F67B8B" w:rsidRPr="00F67B8B" w:rsidTr="00744298">
        <w:tc>
          <w:tcPr>
            <w:tcW w:w="567" w:type="dxa"/>
          </w:tcPr>
          <w:p w:rsidR="00F67B8B" w:rsidRDefault="00F67B8B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24" w:type="dxa"/>
            <w:gridSpan w:val="3"/>
            <w:tcBorders>
              <w:bottom w:val="single" w:sz="4" w:space="0" w:color="auto"/>
            </w:tcBorders>
          </w:tcPr>
          <w:p w:rsidR="00F67B8B" w:rsidRPr="00744298" w:rsidRDefault="00F67B8B" w:rsidP="00C27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98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Демонстрационный материал (</w:t>
            </w:r>
            <w:r w:rsidR="00231879" w:rsidRPr="00744298">
              <w:rPr>
                <w:rFonts w:ascii="Times New Roman" w:hAnsi="Times New Roman" w:cs="Times New Roman"/>
                <w:b/>
                <w:sz w:val="28"/>
                <w:szCs w:val="28"/>
              </w:rPr>
              <w:t>картины, таблицы, схемы)</w:t>
            </w:r>
            <w:r w:rsidRPr="0074429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31879" w:rsidRPr="00744298" w:rsidRDefault="00231879" w:rsidP="00C27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7B8B" w:rsidRPr="00001D3A" w:rsidTr="00744298">
        <w:tc>
          <w:tcPr>
            <w:tcW w:w="567" w:type="dxa"/>
          </w:tcPr>
          <w:p w:rsidR="00F67B8B" w:rsidRDefault="00231879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67B8B" w:rsidRPr="00744298" w:rsidRDefault="00231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и речевое развитие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F67B8B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</w:t>
            </w:r>
            <w:proofErr w:type="gramEnd"/>
            <w:r w:rsidRPr="00001D3A">
              <w:rPr>
                <w:rFonts w:ascii="Times New Roman" w:hAnsi="Times New Roman" w:cs="Times New Roman"/>
                <w:sz w:val="24"/>
                <w:szCs w:val="24"/>
              </w:rPr>
              <w:t xml:space="preserve"> пособия «Мир в картинках»: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Кем быть?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Насекомые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Фрукты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Овощи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Птицы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Деревья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Комнатные растения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Все виды зимнего спорта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Дикие животные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Домашние животные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Грибы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Цветы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Времена года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Одежда и обувь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Профессии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Посуда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Транспорт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Правила пожарной безопасности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Уроки поведения для малышей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 xml:space="preserve"> - Уроки безопасности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Правила маленького пешехода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- Игрушки</w:t>
            </w:r>
          </w:p>
          <w:p w:rsidR="00231879" w:rsidRPr="00001D3A" w:rsidRDefault="00231879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879" w:rsidRPr="00001D3A" w:rsidTr="00744298">
        <w:tc>
          <w:tcPr>
            <w:tcW w:w="567" w:type="dxa"/>
          </w:tcPr>
          <w:p w:rsidR="00231879" w:rsidRDefault="00231879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31879" w:rsidRDefault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231879" w:rsidRPr="00001D3A" w:rsidRDefault="00001D3A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Логопедические карточки</w:t>
            </w:r>
          </w:p>
        </w:tc>
      </w:tr>
      <w:tr w:rsidR="00001D3A" w:rsidRPr="00001D3A" w:rsidTr="00744298">
        <w:tc>
          <w:tcPr>
            <w:tcW w:w="567" w:type="dxa"/>
          </w:tcPr>
          <w:p w:rsidR="00001D3A" w:rsidRDefault="00001D3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01D3A" w:rsidRDefault="0000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001D3A" w:rsidRPr="00001D3A" w:rsidRDefault="00001D3A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3A">
              <w:rPr>
                <w:rFonts w:ascii="Times New Roman" w:hAnsi="Times New Roman" w:cs="Times New Roman"/>
                <w:sz w:val="24"/>
                <w:szCs w:val="24"/>
              </w:rPr>
              <w:t>Наглядное пособие «Тайны леса»</w:t>
            </w:r>
          </w:p>
        </w:tc>
      </w:tr>
      <w:tr w:rsidR="00001D3A" w:rsidRPr="00001D3A" w:rsidTr="00744298">
        <w:tc>
          <w:tcPr>
            <w:tcW w:w="567" w:type="dxa"/>
          </w:tcPr>
          <w:p w:rsidR="00001D3A" w:rsidRDefault="00001D3A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01D3A" w:rsidRDefault="0000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001D3A" w:rsidRDefault="00001D3A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001D3A" w:rsidRDefault="00001D3A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Азбука дорожного движения</w:t>
            </w:r>
          </w:p>
          <w:p w:rsidR="00001D3A" w:rsidRDefault="00001D3A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при пожаре</w:t>
            </w:r>
          </w:p>
          <w:p w:rsidR="00001D3A" w:rsidRDefault="00001D3A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дорожного движения</w:t>
            </w:r>
          </w:p>
          <w:p w:rsidR="00001D3A" w:rsidRDefault="00001D3A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Времена года (осень, зима, весна, лето)</w:t>
            </w:r>
          </w:p>
          <w:p w:rsidR="00001D3A" w:rsidRPr="00001D3A" w:rsidRDefault="00001D3A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Календарь погоды</w:t>
            </w:r>
          </w:p>
        </w:tc>
      </w:tr>
      <w:tr w:rsidR="00E53CC6" w:rsidRPr="00001D3A" w:rsidTr="00744298">
        <w:tc>
          <w:tcPr>
            <w:tcW w:w="567" w:type="dxa"/>
          </w:tcPr>
          <w:p w:rsidR="00E53CC6" w:rsidRDefault="00E53CC6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24" w:type="dxa"/>
            <w:gridSpan w:val="3"/>
            <w:tcBorders>
              <w:bottom w:val="single" w:sz="4" w:space="0" w:color="auto"/>
            </w:tcBorders>
          </w:tcPr>
          <w:p w:rsidR="00E53CC6" w:rsidRPr="00744298" w:rsidRDefault="00E53CC6" w:rsidP="00231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98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 (оборудования, средства и т.п.):</w:t>
            </w:r>
          </w:p>
        </w:tc>
      </w:tr>
      <w:tr w:rsidR="00E53CC6" w:rsidRPr="00001D3A" w:rsidTr="00744298">
        <w:tc>
          <w:tcPr>
            <w:tcW w:w="567" w:type="dxa"/>
          </w:tcPr>
          <w:p w:rsidR="00E53CC6" w:rsidRPr="00E53CC6" w:rsidRDefault="00E53CC6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C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3CC6" w:rsidRPr="00744298" w:rsidRDefault="00E53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E53CC6" w:rsidRDefault="00E53CC6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C6" w:rsidRPr="00001D3A" w:rsidTr="00744298">
        <w:tc>
          <w:tcPr>
            <w:tcW w:w="567" w:type="dxa"/>
          </w:tcPr>
          <w:p w:rsidR="00E53CC6" w:rsidRDefault="00E53CC6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3CC6" w:rsidRPr="00744298" w:rsidRDefault="00E53C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E53CC6" w:rsidRDefault="00E53CC6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со счетным материалом («Грибы», «Пуговицы», «Овощи», «Бабочки», «Уточки», «Елочки», «Рыбки»)</w:t>
            </w:r>
            <w:proofErr w:type="gramEnd"/>
          </w:p>
        </w:tc>
      </w:tr>
      <w:tr w:rsidR="00E53CC6" w:rsidRPr="00001D3A" w:rsidTr="00744298">
        <w:tc>
          <w:tcPr>
            <w:tcW w:w="567" w:type="dxa"/>
          </w:tcPr>
          <w:p w:rsidR="00E53CC6" w:rsidRDefault="00E53CC6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3CC6" w:rsidRDefault="00E5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E53CC6" w:rsidRDefault="00E53CC6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линейки</w:t>
            </w:r>
          </w:p>
        </w:tc>
      </w:tr>
      <w:tr w:rsidR="00E53CC6" w:rsidRPr="00001D3A" w:rsidTr="00744298">
        <w:tc>
          <w:tcPr>
            <w:tcW w:w="567" w:type="dxa"/>
          </w:tcPr>
          <w:p w:rsidR="00E53CC6" w:rsidRDefault="00E53CC6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3CC6" w:rsidRDefault="00E5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E53CC6" w:rsidRDefault="00E53CC6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цветных полосок по цвету, размеру, величине</w:t>
            </w:r>
          </w:p>
        </w:tc>
      </w:tr>
      <w:tr w:rsidR="00E53CC6" w:rsidRPr="00001D3A" w:rsidTr="00744298">
        <w:tc>
          <w:tcPr>
            <w:tcW w:w="567" w:type="dxa"/>
          </w:tcPr>
          <w:p w:rsidR="00E53CC6" w:rsidRDefault="00E53CC6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3CC6" w:rsidRDefault="00E5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E53CC6" w:rsidRDefault="00E53CC6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счетных палочек, фишек</w:t>
            </w:r>
          </w:p>
        </w:tc>
      </w:tr>
      <w:tr w:rsidR="00E53CC6" w:rsidRPr="00001D3A" w:rsidTr="00744298">
        <w:tc>
          <w:tcPr>
            <w:tcW w:w="567" w:type="dxa"/>
          </w:tcPr>
          <w:p w:rsidR="00E53CC6" w:rsidRDefault="00E53CC6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53CC6" w:rsidRDefault="00E53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E53CC6" w:rsidRDefault="00E53CC6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по цвету, размеру</w:t>
            </w:r>
            <w:r w:rsidR="007E2F10">
              <w:rPr>
                <w:rFonts w:ascii="Times New Roman" w:hAnsi="Times New Roman" w:cs="Times New Roman"/>
                <w:sz w:val="24"/>
                <w:szCs w:val="24"/>
              </w:rPr>
              <w:t xml:space="preserve"> (круги, овалы, квадраты, треугольники, прямоугольники)</w:t>
            </w:r>
            <w:proofErr w:type="gramEnd"/>
          </w:p>
        </w:tc>
      </w:tr>
      <w:tr w:rsidR="007E2F10" w:rsidRPr="00001D3A" w:rsidTr="00744298">
        <w:tc>
          <w:tcPr>
            <w:tcW w:w="567" w:type="dxa"/>
          </w:tcPr>
          <w:p w:rsidR="007E2F10" w:rsidRDefault="007E2F10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2F10" w:rsidRDefault="007E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7E2F10" w:rsidRDefault="007E2F1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мерных стаканчиков</w:t>
            </w:r>
          </w:p>
        </w:tc>
      </w:tr>
      <w:tr w:rsidR="007E2F10" w:rsidRPr="00001D3A" w:rsidTr="00744298">
        <w:tc>
          <w:tcPr>
            <w:tcW w:w="567" w:type="dxa"/>
          </w:tcPr>
          <w:p w:rsidR="007E2F10" w:rsidRDefault="007E2F10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2F10" w:rsidRDefault="007E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7E2F10" w:rsidRDefault="007E2F1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матрешек</w:t>
            </w:r>
          </w:p>
        </w:tc>
      </w:tr>
      <w:tr w:rsidR="007E2F10" w:rsidRPr="00001D3A" w:rsidTr="00744298">
        <w:tc>
          <w:tcPr>
            <w:tcW w:w="567" w:type="dxa"/>
          </w:tcPr>
          <w:p w:rsidR="007E2F10" w:rsidRDefault="007E2F10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2F10" w:rsidRDefault="007E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7E2F10" w:rsidRDefault="007E2F1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танчиков</w:t>
            </w:r>
            <w:proofErr w:type="spellEnd"/>
          </w:p>
        </w:tc>
      </w:tr>
      <w:tr w:rsidR="007E2F10" w:rsidRPr="00001D3A" w:rsidTr="00744298">
        <w:tc>
          <w:tcPr>
            <w:tcW w:w="567" w:type="dxa"/>
          </w:tcPr>
          <w:p w:rsidR="007E2F10" w:rsidRDefault="007E2F10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2F10" w:rsidRDefault="007E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7E2F10" w:rsidRDefault="007E2F1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уточек</w:t>
            </w:r>
          </w:p>
        </w:tc>
      </w:tr>
      <w:tr w:rsidR="007E2F10" w:rsidRPr="00001D3A" w:rsidTr="00744298">
        <w:tc>
          <w:tcPr>
            <w:tcW w:w="567" w:type="dxa"/>
          </w:tcPr>
          <w:p w:rsidR="007E2F10" w:rsidRDefault="007E2F10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2F10" w:rsidRDefault="007E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7E2F10" w:rsidRDefault="007E2F1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цифр и знаков</w:t>
            </w:r>
          </w:p>
        </w:tc>
      </w:tr>
      <w:tr w:rsidR="007E2F10" w:rsidRPr="00001D3A" w:rsidTr="00744298">
        <w:tc>
          <w:tcPr>
            <w:tcW w:w="567" w:type="dxa"/>
          </w:tcPr>
          <w:p w:rsidR="007E2F10" w:rsidRDefault="007E2F10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2F10" w:rsidRDefault="007E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7E2F10" w:rsidRDefault="007E2F1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карточки</w:t>
            </w:r>
          </w:p>
        </w:tc>
      </w:tr>
      <w:tr w:rsidR="007E2F10" w:rsidRPr="00001D3A" w:rsidTr="00744298">
        <w:tc>
          <w:tcPr>
            <w:tcW w:w="567" w:type="dxa"/>
          </w:tcPr>
          <w:p w:rsidR="007E2F10" w:rsidRDefault="007E2F10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2F10" w:rsidRDefault="007E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7E2F10" w:rsidRDefault="007E2F1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цветных палочек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7E2F10" w:rsidRPr="00001D3A" w:rsidTr="00744298">
        <w:tc>
          <w:tcPr>
            <w:tcW w:w="567" w:type="dxa"/>
          </w:tcPr>
          <w:p w:rsidR="007E2F10" w:rsidRDefault="007E2F10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2F10" w:rsidRDefault="007E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7E2F10" w:rsidRDefault="007E2F1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</w:t>
            </w:r>
          </w:p>
        </w:tc>
      </w:tr>
      <w:tr w:rsidR="007E2F10" w:rsidRPr="00001D3A" w:rsidTr="00744298">
        <w:tc>
          <w:tcPr>
            <w:tcW w:w="567" w:type="dxa"/>
          </w:tcPr>
          <w:p w:rsidR="007E2F10" w:rsidRDefault="007E2F10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2F10" w:rsidRDefault="007E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7E2F10" w:rsidRDefault="007E2F1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</w:t>
            </w:r>
          </w:p>
        </w:tc>
      </w:tr>
      <w:tr w:rsidR="007E2F10" w:rsidRPr="00001D3A" w:rsidTr="00744298">
        <w:tc>
          <w:tcPr>
            <w:tcW w:w="567" w:type="dxa"/>
          </w:tcPr>
          <w:p w:rsidR="007E2F10" w:rsidRDefault="007E2F10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2F10" w:rsidRPr="00744298" w:rsidRDefault="007E2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7E2F10" w:rsidRDefault="007E2F1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F10" w:rsidRPr="00001D3A" w:rsidTr="00744298">
        <w:tc>
          <w:tcPr>
            <w:tcW w:w="567" w:type="dxa"/>
          </w:tcPr>
          <w:p w:rsidR="007E2F10" w:rsidRDefault="007E2F10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2F10" w:rsidRPr="00744298" w:rsidRDefault="007E2F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7E2F10" w:rsidRDefault="007E2F1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по обучению грамоте</w:t>
            </w:r>
          </w:p>
        </w:tc>
      </w:tr>
      <w:tr w:rsidR="007E2F10" w:rsidRPr="00001D3A" w:rsidTr="00744298">
        <w:tc>
          <w:tcPr>
            <w:tcW w:w="567" w:type="dxa"/>
          </w:tcPr>
          <w:p w:rsidR="007E2F10" w:rsidRDefault="007E2F10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2F10" w:rsidRDefault="007E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7E2F10" w:rsidRDefault="007E2F1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букв, слогов</w:t>
            </w:r>
          </w:p>
        </w:tc>
      </w:tr>
      <w:tr w:rsidR="007E2F10" w:rsidRPr="00001D3A" w:rsidTr="00744298">
        <w:tc>
          <w:tcPr>
            <w:tcW w:w="567" w:type="dxa"/>
          </w:tcPr>
          <w:p w:rsidR="007E2F10" w:rsidRDefault="007E2F10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2F10" w:rsidRDefault="007E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7E2F10" w:rsidRDefault="007E2F1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</w:tc>
      </w:tr>
      <w:tr w:rsidR="007E2F10" w:rsidRPr="00001D3A" w:rsidTr="00744298">
        <w:tc>
          <w:tcPr>
            <w:tcW w:w="567" w:type="dxa"/>
          </w:tcPr>
          <w:p w:rsidR="007E2F10" w:rsidRDefault="007E2F10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2F10" w:rsidRDefault="007E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7E2F10" w:rsidRDefault="007E2F1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</w:p>
        </w:tc>
      </w:tr>
      <w:tr w:rsidR="007E2F10" w:rsidRPr="00001D3A" w:rsidTr="00744298">
        <w:tc>
          <w:tcPr>
            <w:tcW w:w="567" w:type="dxa"/>
          </w:tcPr>
          <w:p w:rsidR="007E2F10" w:rsidRDefault="007E2F10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2F10" w:rsidRDefault="007E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7E2F10" w:rsidRDefault="007E2F1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зеркал по обучению грамоте</w:t>
            </w:r>
          </w:p>
        </w:tc>
      </w:tr>
      <w:tr w:rsidR="007E2F10" w:rsidRPr="00001D3A" w:rsidTr="00744298">
        <w:tc>
          <w:tcPr>
            <w:tcW w:w="567" w:type="dxa"/>
          </w:tcPr>
          <w:p w:rsidR="007E2F10" w:rsidRDefault="007E2F10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2F10" w:rsidRDefault="007E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7E2F10" w:rsidRDefault="007E2F1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букв алфавита</w:t>
            </w:r>
          </w:p>
        </w:tc>
      </w:tr>
      <w:tr w:rsidR="007E2F10" w:rsidRPr="00001D3A" w:rsidTr="00744298">
        <w:tc>
          <w:tcPr>
            <w:tcW w:w="567" w:type="dxa"/>
          </w:tcPr>
          <w:p w:rsidR="007E2F10" w:rsidRDefault="007E2F10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2F10" w:rsidRDefault="007E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7E2F10" w:rsidRDefault="007E2F1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азбука</w:t>
            </w:r>
          </w:p>
        </w:tc>
      </w:tr>
      <w:tr w:rsidR="007E2F10" w:rsidRPr="00001D3A" w:rsidTr="00744298">
        <w:tc>
          <w:tcPr>
            <w:tcW w:w="567" w:type="dxa"/>
          </w:tcPr>
          <w:p w:rsidR="007E2F10" w:rsidRDefault="007E2F10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2F10" w:rsidRDefault="007E2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7E2F10" w:rsidRDefault="007E2F1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</w:t>
            </w:r>
          </w:p>
        </w:tc>
      </w:tr>
      <w:tr w:rsidR="007E2F10" w:rsidRPr="00001D3A" w:rsidTr="00744298">
        <w:tc>
          <w:tcPr>
            <w:tcW w:w="567" w:type="dxa"/>
          </w:tcPr>
          <w:p w:rsidR="007E2F10" w:rsidRDefault="007E2F10" w:rsidP="0062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24" w:type="dxa"/>
            <w:gridSpan w:val="3"/>
            <w:tcBorders>
              <w:bottom w:val="single" w:sz="4" w:space="0" w:color="auto"/>
            </w:tcBorders>
          </w:tcPr>
          <w:p w:rsidR="007E2F10" w:rsidRPr="00744298" w:rsidRDefault="007E2F10" w:rsidP="00231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9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материал:</w:t>
            </w:r>
          </w:p>
        </w:tc>
      </w:tr>
      <w:tr w:rsidR="007E2F10" w:rsidRPr="00001D3A" w:rsidTr="00744298">
        <w:tc>
          <w:tcPr>
            <w:tcW w:w="567" w:type="dxa"/>
          </w:tcPr>
          <w:p w:rsidR="007E2F10" w:rsidRPr="007E2F10" w:rsidRDefault="007E2F10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2F10" w:rsidRPr="00744298" w:rsidRDefault="00335530" w:rsidP="003355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и речевое развитие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7E2F10" w:rsidRDefault="0033553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наблюдений</w:t>
            </w:r>
          </w:p>
        </w:tc>
      </w:tr>
      <w:tr w:rsidR="00335530" w:rsidRPr="00001D3A" w:rsidTr="00744298">
        <w:tc>
          <w:tcPr>
            <w:tcW w:w="567" w:type="dxa"/>
          </w:tcPr>
          <w:p w:rsidR="00335530" w:rsidRDefault="00335530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35530" w:rsidRDefault="00335530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335530" w:rsidRDefault="0033553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пальчиковых игр</w:t>
            </w:r>
          </w:p>
        </w:tc>
      </w:tr>
      <w:tr w:rsidR="00335530" w:rsidRPr="00001D3A" w:rsidTr="00744298">
        <w:tc>
          <w:tcPr>
            <w:tcW w:w="567" w:type="dxa"/>
          </w:tcPr>
          <w:p w:rsidR="00335530" w:rsidRDefault="00335530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35530" w:rsidRDefault="00335530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335530" w:rsidRDefault="0033553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сюжетно – ролевых игр</w:t>
            </w:r>
          </w:p>
        </w:tc>
      </w:tr>
      <w:tr w:rsidR="00335530" w:rsidRPr="00001D3A" w:rsidTr="00744298">
        <w:tc>
          <w:tcPr>
            <w:tcW w:w="567" w:type="dxa"/>
          </w:tcPr>
          <w:p w:rsidR="00335530" w:rsidRDefault="00335530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35530" w:rsidRDefault="00335530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335530" w:rsidRDefault="0033553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 по экологии</w:t>
            </w:r>
          </w:p>
        </w:tc>
      </w:tr>
      <w:tr w:rsidR="00335530" w:rsidRPr="00001D3A" w:rsidTr="00744298">
        <w:tc>
          <w:tcPr>
            <w:tcW w:w="567" w:type="dxa"/>
          </w:tcPr>
          <w:p w:rsidR="00335530" w:rsidRDefault="00335530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35530" w:rsidRDefault="00335530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335530" w:rsidRDefault="0033553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 по экологии</w:t>
            </w:r>
          </w:p>
        </w:tc>
      </w:tr>
      <w:tr w:rsidR="00335530" w:rsidRPr="00001D3A" w:rsidTr="00744298">
        <w:tc>
          <w:tcPr>
            <w:tcW w:w="567" w:type="dxa"/>
          </w:tcPr>
          <w:p w:rsidR="00335530" w:rsidRDefault="00335530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35530" w:rsidRDefault="00335530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335530" w:rsidRDefault="0033553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экологических сказок</w:t>
            </w:r>
          </w:p>
        </w:tc>
      </w:tr>
      <w:tr w:rsidR="00335530" w:rsidRPr="00001D3A" w:rsidTr="00744298">
        <w:tc>
          <w:tcPr>
            <w:tcW w:w="567" w:type="dxa"/>
          </w:tcPr>
          <w:p w:rsidR="00335530" w:rsidRDefault="00335530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35530" w:rsidRDefault="00335530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335530" w:rsidRDefault="0033553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опытов и экспериментов</w:t>
            </w:r>
          </w:p>
        </w:tc>
      </w:tr>
      <w:tr w:rsidR="00335530" w:rsidRPr="00001D3A" w:rsidTr="00744298">
        <w:tc>
          <w:tcPr>
            <w:tcW w:w="567" w:type="dxa"/>
          </w:tcPr>
          <w:p w:rsidR="00335530" w:rsidRDefault="00335530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35530" w:rsidRDefault="00335530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335530" w:rsidRDefault="0033553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детской литературы</w:t>
            </w:r>
          </w:p>
        </w:tc>
      </w:tr>
      <w:tr w:rsidR="00335530" w:rsidRPr="00001D3A" w:rsidTr="00744298">
        <w:tc>
          <w:tcPr>
            <w:tcW w:w="567" w:type="dxa"/>
          </w:tcPr>
          <w:p w:rsidR="00335530" w:rsidRDefault="00335530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35530" w:rsidRPr="00744298" w:rsidRDefault="00335530" w:rsidP="003355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335530" w:rsidRDefault="00335530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283D24">
              <w:rPr>
                <w:rFonts w:ascii="Times New Roman" w:hAnsi="Times New Roman" w:cs="Times New Roman"/>
                <w:sz w:val="24"/>
                <w:szCs w:val="24"/>
              </w:rPr>
              <w:t xml:space="preserve">ие тетради по основам народного </w:t>
            </w:r>
            <w:r w:rsidR="00283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искусства:</w:t>
            </w:r>
          </w:p>
          <w:p w:rsidR="00283D24" w:rsidRDefault="00283D24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Дымковская игрушка;</w:t>
            </w:r>
          </w:p>
          <w:p w:rsidR="00283D24" w:rsidRDefault="00283D24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Сказочная гжель;</w:t>
            </w:r>
          </w:p>
          <w:p w:rsidR="00283D24" w:rsidRDefault="00283D24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Городецкая роспись;</w:t>
            </w:r>
          </w:p>
          <w:p w:rsidR="00283D24" w:rsidRDefault="00283D24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свистульки;</w:t>
            </w:r>
          </w:p>
          <w:p w:rsidR="00283D24" w:rsidRDefault="00283D24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букет</w:t>
            </w:r>
          </w:p>
        </w:tc>
      </w:tr>
      <w:tr w:rsidR="00283D24" w:rsidRPr="00001D3A" w:rsidTr="00744298">
        <w:tc>
          <w:tcPr>
            <w:tcW w:w="567" w:type="dxa"/>
          </w:tcPr>
          <w:p w:rsidR="00283D24" w:rsidRDefault="00283D24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83D24" w:rsidRDefault="00283D24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283D24" w:rsidRDefault="00283D24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музыкально-дидактических игр</w:t>
            </w:r>
          </w:p>
        </w:tc>
      </w:tr>
      <w:tr w:rsidR="00283D24" w:rsidRPr="00001D3A" w:rsidTr="00744298">
        <w:tc>
          <w:tcPr>
            <w:tcW w:w="567" w:type="dxa"/>
          </w:tcPr>
          <w:p w:rsidR="00283D24" w:rsidRDefault="00283D24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83D24" w:rsidRDefault="00283D24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283D24" w:rsidRDefault="00283D24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хороводных игр</w:t>
            </w:r>
          </w:p>
        </w:tc>
      </w:tr>
      <w:tr w:rsidR="00283D24" w:rsidRPr="00001D3A" w:rsidTr="00744298">
        <w:tc>
          <w:tcPr>
            <w:tcW w:w="567" w:type="dxa"/>
          </w:tcPr>
          <w:p w:rsidR="00283D24" w:rsidRDefault="00283D24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83D24" w:rsidRDefault="00283D24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283D24" w:rsidRDefault="00283D24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«Портреты композиторов»</w:t>
            </w:r>
          </w:p>
        </w:tc>
      </w:tr>
      <w:tr w:rsidR="00283D24" w:rsidRPr="00001D3A" w:rsidTr="00744298">
        <w:tc>
          <w:tcPr>
            <w:tcW w:w="567" w:type="dxa"/>
          </w:tcPr>
          <w:p w:rsidR="00283D24" w:rsidRDefault="00283D24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83D24" w:rsidRPr="00744298" w:rsidRDefault="00283D24" w:rsidP="003355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283D24" w:rsidRDefault="00283D24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комплексов утренней гимнастики</w:t>
            </w:r>
          </w:p>
        </w:tc>
      </w:tr>
      <w:tr w:rsidR="00283D24" w:rsidRPr="00001D3A" w:rsidTr="00744298">
        <w:tc>
          <w:tcPr>
            <w:tcW w:w="567" w:type="dxa"/>
          </w:tcPr>
          <w:p w:rsidR="00283D24" w:rsidRDefault="00283D24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83D24" w:rsidRDefault="00283D24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283D24" w:rsidRDefault="00283D24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гимнастики после сна</w:t>
            </w:r>
          </w:p>
        </w:tc>
      </w:tr>
      <w:tr w:rsidR="00283D24" w:rsidRPr="00001D3A" w:rsidTr="00744298">
        <w:tc>
          <w:tcPr>
            <w:tcW w:w="567" w:type="dxa"/>
          </w:tcPr>
          <w:p w:rsidR="00283D24" w:rsidRDefault="00283D24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83D24" w:rsidRDefault="00283D24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283D24" w:rsidRDefault="00283D24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прогулок для детей 4-7лет</w:t>
            </w:r>
          </w:p>
        </w:tc>
      </w:tr>
      <w:tr w:rsidR="00283D24" w:rsidRPr="00001D3A" w:rsidTr="00744298">
        <w:tc>
          <w:tcPr>
            <w:tcW w:w="567" w:type="dxa"/>
          </w:tcPr>
          <w:p w:rsidR="00283D24" w:rsidRDefault="00283D24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83D24" w:rsidRDefault="00283D24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283D24" w:rsidRDefault="00283D24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оздоровительной работы</w:t>
            </w:r>
          </w:p>
        </w:tc>
      </w:tr>
      <w:tr w:rsidR="00283D24" w:rsidRPr="00001D3A" w:rsidTr="00744298">
        <w:tc>
          <w:tcPr>
            <w:tcW w:w="567" w:type="dxa"/>
          </w:tcPr>
          <w:p w:rsidR="00283D24" w:rsidRDefault="00283D24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83D24" w:rsidRDefault="00283D24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283D24" w:rsidRDefault="00283D24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</w:t>
            </w:r>
          </w:p>
        </w:tc>
      </w:tr>
      <w:tr w:rsidR="00283D24" w:rsidRPr="00001D3A" w:rsidTr="00744298">
        <w:tc>
          <w:tcPr>
            <w:tcW w:w="567" w:type="dxa"/>
          </w:tcPr>
          <w:p w:rsidR="00283D24" w:rsidRDefault="00283D24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83D24" w:rsidRDefault="00283D24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283D24" w:rsidRDefault="00283D24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русских народных игр</w:t>
            </w:r>
          </w:p>
        </w:tc>
      </w:tr>
      <w:tr w:rsidR="00283D24" w:rsidRPr="00001D3A" w:rsidTr="00744298">
        <w:tc>
          <w:tcPr>
            <w:tcW w:w="567" w:type="dxa"/>
          </w:tcPr>
          <w:p w:rsidR="00283D24" w:rsidRDefault="00283D24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24" w:type="dxa"/>
            <w:gridSpan w:val="3"/>
            <w:tcBorders>
              <w:bottom w:val="single" w:sz="4" w:space="0" w:color="auto"/>
            </w:tcBorders>
          </w:tcPr>
          <w:p w:rsidR="00283D24" w:rsidRPr="00744298" w:rsidRDefault="00283D24" w:rsidP="00231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98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материалы:</w:t>
            </w:r>
          </w:p>
        </w:tc>
      </w:tr>
      <w:tr w:rsidR="00283D24" w:rsidRPr="00001D3A" w:rsidTr="00744298">
        <w:tc>
          <w:tcPr>
            <w:tcW w:w="567" w:type="dxa"/>
          </w:tcPr>
          <w:p w:rsidR="00283D24" w:rsidRDefault="00283D24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83D24" w:rsidRPr="00744298" w:rsidRDefault="00283D24" w:rsidP="003355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283D24" w:rsidRPr="00283D24" w:rsidRDefault="00283D24" w:rsidP="0023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</w:t>
            </w:r>
            <w:r w:rsidR="009A4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283D24" w:rsidRPr="00001D3A" w:rsidTr="00744298">
        <w:tc>
          <w:tcPr>
            <w:tcW w:w="567" w:type="dxa"/>
          </w:tcPr>
          <w:p w:rsidR="00283D24" w:rsidRDefault="00283D24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83D24" w:rsidRDefault="00283D24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283D24" w:rsidRDefault="009A4CA5" w:rsidP="00231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DVD-R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A4CA5" w:rsidRPr="00001D3A" w:rsidTr="00744298">
        <w:tc>
          <w:tcPr>
            <w:tcW w:w="567" w:type="dxa"/>
          </w:tcPr>
          <w:p w:rsidR="009A4CA5" w:rsidRDefault="009A4CA5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4CA5" w:rsidRDefault="009A4CA5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9A4CA5" w:rsidRPr="009A4CA5" w:rsidRDefault="009A4CA5" w:rsidP="009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DVD-R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Голоса природы</w:t>
            </w:r>
          </w:p>
        </w:tc>
      </w:tr>
      <w:tr w:rsidR="009A4CA5" w:rsidRPr="00001D3A" w:rsidTr="00744298">
        <w:tc>
          <w:tcPr>
            <w:tcW w:w="567" w:type="dxa"/>
          </w:tcPr>
          <w:p w:rsidR="009A4CA5" w:rsidRDefault="009A4CA5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4CA5" w:rsidRDefault="009A4CA5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9A4CA5" w:rsidRPr="009A4CA5" w:rsidRDefault="009A4CA5" w:rsidP="009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DVD-R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</w:tr>
      <w:tr w:rsidR="009A4CA5" w:rsidRPr="00001D3A" w:rsidTr="00744298">
        <w:tc>
          <w:tcPr>
            <w:tcW w:w="567" w:type="dxa"/>
          </w:tcPr>
          <w:p w:rsidR="009A4CA5" w:rsidRDefault="009A4CA5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4CA5" w:rsidRDefault="009A4CA5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9A4CA5" w:rsidRPr="009A4CA5" w:rsidRDefault="009A4CA5" w:rsidP="009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A4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4C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ДОУ</w:t>
            </w:r>
          </w:p>
        </w:tc>
      </w:tr>
      <w:tr w:rsidR="009A4CA5" w:rsidRPr="00001D3A" w:rsidTr="00744298">
        <w:tc>
          <w:tcPr>
            <w:tcW w:w="567" w:type="dxa"/>
          </w:tcPr>
          <w:p w:rsidR="009A4CA5" w:rsidRDefault="009A4CA5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4CA5" w:rsidRDefault="009A4CA5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9A4CA5" w:rsidRPr="009A4CA5" w:rsidRDefault="009A4CA5" w:rsidP="009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A4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4C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 по ОБЖ</w:t>
            </w:r>
          </w:p>
        </w:tc>
      </w:tr>
      <w:tr w:rsidR="009A4CA5" w:rsidRPr="00001D3A" w:rsidTr="00744298">
        <w:tc>
          <w:tcPr>
            <w:tcW w:w="567" w:type="dxa"/>
          </w:tcPr>
          <w:p w:rsidR="009A4CA5" w:rsidRDefault="009A4CA5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4CA5" w:rsidRPr="00744298" w:rsidRDefault="009A4CA5" w:rsidP="003355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9A4CA5" w:rsidRPr="009A4CA5" w:rsidRDefault="009A4CA5" w:rsidP="009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A4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4C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пособие- учимся считать №1</w:t>
            </w:r>
          </w:p>
        </w:tc>
      </w:tr>
      <w:tr w:rsidR="009A4CA5" w:rsidRPr="00001D3A" w:rsidTr="00744298">
        <w:tc>
          <w:tcPr>
            <w:tcW w:w="567" w:type="dxa"/>
          </w:tcPr>
          <w:p w:rsidR="009A4CA5" w:rsidRDefault="009A4CA5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4CA5" w:rsidRDefault="009A4CA5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9A4CA5" w:rsidRPr="009A4CA5" w:rsidRDefault="009A4CA5" w:rsidP="009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A4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4C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пособие- учимся считать №2</w:t>
            </w:r>
          </w:p>
        </w:tc>
      </w:tr>
      <w:tr w:rsidR="009A4CA5" w:rsidRPr="00001D3A" w:rsidTr="00744298">
        <w:tc>
          <w:tcPr>
            <w:tcW w:w="567" w:type="dxa"/>
          </w:tcPr>
          <w:p w:rsidR="009A4CA5" w:rsidRDefault="009A4CA5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4CA5" w:rsidRDefault="009A4CA5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9A4CA5" w:rsidRPr="009A4CA5" w:rsidRDefault="009A4CA5" w:rsidP="009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CD-R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 сказки</w:t>
            </w:r>
          </w:p>
        </w:tc>
      </w:tr>
      <w:tr w:rsidR="009A4CA5" w:rsidRPr="00001D3A" w:rsidTr="00744298">
        <w:tc>
          <w:tcPr>
            <w:tcW w:w="567" w:type="dxa"/>
          </w:tcPr>
          <w:p w:rsidR="009A4CA5" w:rsidRDefault="009A4CA5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4CA5" w:rsidRDefault="009A4CA5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9A4CA5" w:rsidRPr="009A4CA5" w:rsidRDefault="009A4CA5" w:rsidP="009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A4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4C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дошкольников</w:t>
            </w:r>
          </w:p>
        </w:tc>
      </w:tr>
      <w:tr w:rsidR="009A4CA5" w:rsidRPr="00001D3A" w:rsidTr="00744298">
        <w:tc>
          <w:tcPr>
            <w:tcW w:w="567" w:type="dxa"/>
          </w:tcPr>
          <w:p w:rsidR="009A4CA5" w:rsidRDefault="009A4CA5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4CA5" w:rsidRDefault="009A4CA5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9A4CA5" w:rsidRPr="009A4CA5" w:rsidRDefault="009A4CA5" w:rsidP="009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CD-R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Трудные звуки</w:t>
            </w:r>
          </w:p>
        </w:tc>
      </w:tr>
      <w:tr w:rsidR="009A4CA5" w:rsidRPr="00001D3A" w:rsidTr="00744298">
        <w:tc>
          <w:tcPr>
            <w:tcW w:w="567" w:type="dxa"/>
          </w:tcPr>
          <w:p w:rsidR="009A4CA5" w:rsidRDefault="009A4CA5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4CA5" w:rsidRPr="00744298" w:rsidRDefault="009A4CA5" w:rsidP="003355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9A4CA5" w:rsidRPr="009A4CA5" w:rsidRDefault="009A4CA5" w:rsidP="009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A4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4C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зарядку становись</w:t>
            </w:r>
          </w:p>
        </w:tc>
      </w:tr>
      <w:tr w:rsidR="009A4CA5" w:rsidRPr="00001D3A" w:rsidTr="00744298">
        <w:tc>
          <w:tcPr>
            <w:tcW w:w="567" w:type="dxa"/>
          </w:tcPr>
          <w:p w:rsidR="009A4CA5" w:rsidRDefault="009A4CA5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4CA5" w:rsidRDefault="009A4CA5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9A4CA5" w:rsidRPr="009A4CA5" w:rsidRDefault="009A4CA5" w:rsidP="009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CD-R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Веселая гимнастика</w:t>
            </w:r>
          </w:p>
        </w:tc>
      </w:tr>
      <w:tr w:rsidR="009A4CA5" w:rsidRPr="00001D3A" w:rsidTr="00744298">
        <w:tc>
          <w:tcPr>
            <w:tcW w:w="567" w:type="dxa"/>
          </w:tcPr>
          <w:p w:rsidR="009A4CA5" w:rsidRDefault="009A4CA5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4CA5" w:rsidRDefault="009A4CA5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9A4CA5" w:rsidRPr="009A4CA5" w:rsidRDefault="009A4CA5" w:rsidP="009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CD-R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</w:tr>
      <w:tr w:rsidR="009A4CA5" w:rsidRPr="00001D3A" w:rsidTr="00744298">
        <w:tc>
          <w:tcPr>
            <w:tcW w:w="567" w:type="dxa"/>
          </w:tcPr>
          <w:p w:rsidR="009A4CA5" w:rsidRDefault="009A4CA5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4CA5" w:rsidRDefault="009A4CA5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9A4CA5" w:rsidRPr="009A4CA5" w:rsidRDefault="009A4CA5" w:rsidP="009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A4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4C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Аэробика для бобика</w:t>
            </w:r>
          </w:p>
        </w:tc>
      </w:tr>
      <w:tr w:rsidR="009A4CA5" w:rsidRPr="00001D3A" w:rsidTr="00744298">
        <w:tc>
          <w:tcPr>
            <w:tcW w:w="567" w:type="dxa"/>
          </w:tcPr>
          <w:p w:rsidR="009A4CA5" w:rsidRDefault="009A4CA5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4CA5" w:rsidRDefault="009A4CA5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9A4CA5" w:rsidRPr="009A4CA5" w:rsidRDefault="009A4CA5" w:rsidP="009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CD-R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</w:tr>
      <w:tr w:rsidR="009A4CA5" w:rsidRPr="00001D3A" w:rsidTr="00744298">
        <w:tc>
          <w:tcPr>
            <w:tcW w:w="567" w:type="dxa"/>
          </w:tcPr>
          <w:p w:rsidR="009A4CA5" w:rsidRDefault="009A4CA5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4CA5" w:rsidRPr="00744298" w:rsidRDefault="009A4CA5" w:rsidP="003355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9A4CA5" w:rsidRPr="009A4CA5" w:rsidRDefault="009A4CA5" w:rsidP="009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A4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4C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Классика для детей</w:t>
            </w:r>
          </w:p>
        </w:tc>
      </w:tr>
      <w:tr w:rsidR="009A4CA5" w:rsidRPr="00001D3A" w:rsidTr="00744298">
        <w:tc>
          <w:tcPr>
            <w:tcW w:w="567" w:type="dxa"/>
          </w:tcPr>
          <w:p w:rsidR="009A4CA5" w:rsidRDefault="009A4CA5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4CA5" w:rsidRDefault="009A4CA5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9A4CA5" w:rsidRPr="009A4CA5" w:rsidRDefault="009A4CA5" w:rsidP="009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A4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4C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 о писателях</w:t>
            </w:r>
          </w:p>
        </w:tc>
      </w:tr>
      <w:tr w:rsidR="009A4CA5" w:rsidRPr="00001D3A" w:rsidTr="00744298">
        <w:tc>
          <w:tcPr>
            <w:tcW w:w="567" w:type="dxa"/>
          </w:tcPr>
          <w:p w:rsidR="009A4CA5" w:rsidRDefault="009A4CA5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A4CA5" w:rsidRDefault="009A4CA5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9A4CA5" w:rsidRPr="009A4CA5" w:rsidRDefault="009A4CA5" w:rsidP="009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A4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4C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Фонограммы детских песен</w:t>
            </w:r>
          </w:p>
        </w:tc>
      </w:tr>
      <w:tr w:rsidR="00E85228" w:rsidRPr="00001D3A" w:rsidTr="00744298">
        <w:tc>
          <w:tcPr>
            <w:tcW w:w="567" w:type="dxa"/>
          </w:tcPr>
          <w:p w:rsidR="00E85228" w:rsidRDefault="00E85228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28" w:rsidRDefault="00E85228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E85228" w:rsidRPr="00E85228" w:rsidRDefault="00E85228" w:rsidP="009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85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5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Танцы для дошкольников</w:t>
            </w:r>
          </w:p>
        </w:tc>
      </w:tr>
      <w:tr w:rsidR="00E85228" w:rsidRPr="00001D3A" w:rsidTr="00744298">
        <w:tc>
          <w:tcPr>
            <w:tcW w:w="567" w:type="dxa"/>
          </w:tcPr>
          <w:p w:rsidR="00E85228" w:rsidRDefault="00E85228" w:rsidP="00620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85228" w:rsidRDefault="00E85228" w:rsidP="00335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bottom w:val="single" w:sz="4" w:space="0" w:color="auto"/>
            </w:tcBorders>
          </w:tcPr>
          <w:p w:rsidR="00E85228" w:rsidRPr="00E85228" w:rsidRDefault="00E85228" w:rsidP="009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85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852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музыки. Музыкальные сказки</w:t>
            </w:r>
          </w:p>
        </w:tc>
      </w:tr>
    </w:tbl>
    <w:p w:rsidR="003E6D6F" w:rsidRPr="00546397" w:rsidRDefault="003E6D6F" w:rsidP="00BD155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E6D6F" w:rsidRPr="00546397" w:rsidSect="00AB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D6F"/>
    <w:rsid w:val="00001D3A"/>
    <w:rsid w:val="001B32FA"/>
    <w:rsid w:val="001D2DA1"/>
    <w:rsid w:val="00231879"/>
    <w:rsid w:val="00247F2D"/>
    <w:rsid w:val="00283D24"/>
    <w:rsid w:val="002B2138"/>
    <w:rsid w:val="00335530"/>
    <w:rsid w:val="003E6D6F"/>
    <w:rsid w:val="0045271C"/>
    <w:rsid w:val="00466AF1"/>
    <w:rsid w:val="00546342"/>
    <w:rsid w:val="00546397"/>
    <w:rsid w:val="0055033B"/>
    <w:rsid w:val="0056677B"/>
    <w:rsid w:val="005E3B48"/>
    <w:rsid w:val="005F5777"/>
    <w:rsid w:val="00620D2C"/>
    <w:rsid w:val="00624ADB"/>
    <w:rsid w:val="00744298"/>
    <w:rsid w:val="007E2F10"/>
    <w:rsid w:val="0082301B"/>
    <w:rsid w:val="008E5C80"/>
    <w:rsid w:val="00967BED"/>
    <w:rsid w:val="009A4CA5"/>
    <w:rsid w:val="009D693D"/>
    <w:rsid w:val="00A0305D"/>
    <w:rsid w:val="00A732B8"/>
    <w:rsid w:val="00AB554E"/>
    <w:rsid w:val="00B05D93"/>
    <w:rsid w:val="00BD155D"/>
    <w:rsid w:val="00C27C64"/>
    <w:rsid w:val="00C44BF1"/>
    <w:rsid w:val="00CA3C89"/>
    <w:rsid w:val="00D33865"/>
    <w:rsid w:val="00DE3456"/>
    <w:rsid w:val="00E53CC6"/>
    <w:rsid w:val="00E85228"/>
    <w:rsid w:val="00E9396B"/>
    <w:rsid w:val="00F20ECD"/>
    <w:rsid w:val="00F67B8B"/>
    <w:rsid w:val="00F8519A"/>
    <w:rsid w:val="00F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E939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939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9396B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E9396B"/>
    <w:pPr>
      <w:shd w:val="clear" w:color="auto" w:fill="FFFFFF"/>
      <w:spacing w:before="300" w:after="480"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E9396B"/>
    <w:pPr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E9396B"/>
    <w:pPr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styleId="a5">
    <w:name w:val="No Spacing"/>
    <w:uiPriority w:val="1"/>
    <w:qFormat/>
    <w:rsid w:val="005463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86C40-C5C0-44DF-A63E-315ECB82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8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Александр</cp:lastModifiedBy>
  <cp:revision>7</cp:revision>
  <dcterms:created xsi:type="dcterms:W3CDTF">2017-11-27T13:33:00Z</dcterms:created>
  <dcterms:modified xsi:type="dcterms:W3CDTF">2019-01-13T21:39:00Z</dcterms:modified>
</cp:coreProperties>
</file>